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28A77" w14:textId="3C1AD9B1" w:rsidR="000B2167" w:rsidRPr="00DD6BEF" w:rsidRDefault="0056125B" w:rsidP="0056125B">
      <w:pPr>
        <w:pStyle w:val="3"/>
        <w:rPr>
          <w:rFonts w:ascii="Times New Roman" w:eastAsia="宋体" w:hAnsi="Times New Roman" w:cs="Times New Roman"/>
        </w:rPr>
      </w:pPr>
      <w:bookmarkStart w:id="0" w:name="_GoBack"/>
      <w:r w:rsidRPr="00DD6BEF">
        <w:rPr>
          <w:rFonts w:ascii="Times New Roman" w:eastAsia="宋体" w:hAnsi="Times New Roman" w:cs="Times New Roman"/>
        </w:rPr>
        <w:t>HTML5</w:t>
      </w:r>
      <w:r w:rsidRPr="00DD6BEF">
        <w:rPr>
          <w:rFonts w:ascii="Times New Roman" w:eastAsia="宋体" w:hAnsi="Times New Roman" w:cs="Times New Roman"/>
        </w:rPr>
        <w:t>的新增特性</w:t>
      </w:r>
    </w:p>
    <w:p w14:paraId="6D1E2075" w14:textId="2E85060B" w:rsidR="00365482" w:rsidRPr="00DD6BEF" w:rsidRDefault="00B22B03" w:rsidP="0036548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HTML5</w:t>
      </w:r>
      <w:r w:rsidRPr="00DD6BEF">
        <w:rPr>
          <w:rFonts w:ascii="Times New Roman" w:eastAsia="宋体" w:hAnsi="Times New Roman" w:cs="Times New Roman"/>
        </w:rPr>
        <w:t>的新增特性主要是针对以前的不足，增加了一些新的标签、新的表单和新的表单属性等。</w:t>
      </w:r>
    </w:p>
    <w:p w14:paraId="4045B09C" w14:textId="7E5EC5E4" w:rsidR="002423CA" w:rsidRPr="00DD6BEF" w:rsidRDefault="002423CA" w:rsidP="0036548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新的特性都有兼容问题，基本是</w:t>
      </w:r>
      <w:r w:rsidRPr="00DD6BEF">
        <w:rPr>
          <w:rFonts w:ascii="Times New Roman" w:eastAsia="宋体" w:hAnsi="Times New Roman" w:cs="Times New Roman"/>
        </w:rPr>
        <w:t>IE9+</w:t>
      </w:r>
      <w:r w:rsidRPr="00DD6BEF">
        <w:rPr>
          <w:rFonts w:ascii="Times New Roman" w:eastAsia="宋体" w:hAnsi="Times New Roman" w:cs="Times New Roman"/>
        </w:rPr>
        <w:t>以上版本的浏览器才能支持</w:t>
      </w:r>
      <w:r w:rsidR="000348D1" w:rsidRPr="00DD6BEF">
        <w:rPr>
          <w:rFonts w:ascii="Times New Roman" w:eastAsia="宋体" w:hAnsi="Times New Roman" w:cs="Times New Roman"/>
        </w:rPr>
        <w:t>，如果不考虑兼容性则可以大量使用新特性</w:t>
      </w:r>
      <w:r w:rsidRPr="00DD6BEF">
        <w:rPr>
          <w:rFonts w:ascii="Times New Roman" w:eastAsia="宋体" w:hAnsi="Times New Roman" w:cs="Times New Roman"/>
        </w:rPr>
        <w:t>。</w:t>
      </w:r>
    </w:p>
    <w:p w14:paraId="14DAABD9" w14:textId="1ACA0ABA" w:rsidR="003C6A9D" w:rsidRPr="00DD6BEF" w:rsidRDefault="003C6A9D" w:rsidP="003C6A9D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HTML5</w:t>
      </w:r>
      <w:r w:rsidRPr="00DD6BEF">
        <w:rPr>
          <w:rFonts w:ascii="Times New Roman" w:eastAsia="宋体" w:hAnsi="Times New Roman" w:cs="Times New Roman"/>
        </w:rPr>
        <w:t>新增的语义化标签</w:t>
      </w:r>
    </w:p>
    <w:p w14:paraId="540A50D8" w14:textId="6736DDF1" w:rsidR="00A23E88" w:rsidRPr="00DD6BEF" w:rsidRDefault="004D3A99" w:rsidP="00A23E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以前的布局，我们基本使用</w:t>
      </w:r>
      <w:r w:rsidRPr="00DD6BEF">
        <w:rPr>
          <w:rFonts w:ascii="Times New Roman" w:eastAsia="宋体" w:hAnsi="Times New Roman" w:cs="Times New Roman"/>
        </w:rPr>
        <w:t>div</w:t>
      </w:r>
      <w:r w:rsidRPr="00DD6BEF">
        <w:rPr>
          <w:rFonts w:ascii="Times New Roman" w:eastAsia="宋体" w:hAnsi="Times New Roman" w:cs="Times New Roman"/>
        </w:rPr>
        <w:t>来制作的。</w:t>
      </w:r>
      <w:proofErr w:type="spellStart"/>
      <w:r w:rsidRPr="00DD6BEF">
        <w:rPr>
          <w:rFonts w:ascii="Times New Roman" w:eastAsia="宋体" w:hAnsi="Times New Roman" w:cs="Times New Roman"/>
        </w:rPr>
        <w:t>Div</w:t>
      </w:r>
      <w:proofErr w:type="spellEnd"/>
      <w:r w:rsidRPr="00DD6BEF">
        <w:rPr>
          <w:rFonts w:ascii="Times New Roman" w:eastAsia="宋体" w:hAnsi="Times New Roman" w:cs="Times New Roman"/>
        </w:rPr>
        <w:t>对于搜索引擎来说，是没有语义的。</w:t>
      </w:r>
    </w:p>
    <w:p w14:paraId="3EED6781" w14:textId="71C273F0" w:rsidR="00325EFA" w:rsidRPr="00DD6BEF" w:rsidRDefault="00325EFA" w:rsidP="00A23E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7AD15BE" wp14:editId="3074F8AE">
            <wp:extent cx="2308860" cy="95411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16074" cy="957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BC4B" w14:textId="64590914" w:rsidR="005364A9" w:rsidRPr="00DD6BEF" w:rsidRDefault="005364A9" w:rsidP="00A23E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这样子对浏览器的负担很大，于是</w:t>
      </w:r>
      <w:r w:rsidRPr="00DD6BEF">
        <w:rPr>
          <w:rFonts w:ascii="Times New Roman" w:eastAsia="宋体" w:hAnsi="Times New Roman" w:cs="Times New Roman"/>
        </w:rPr>
        <w:t>HTML5</w:t>
      </w:r>
      <w:r w:rsidRPr="00DD6BEF">
        <w:rPr>
          <w:rFonts w:ascii="Times New Roman" w:eastAsia="宋体" w:hAnsi="Times New Roman" w:cs="Times New Roman"/>
        </w:rPr>
        <w:t>考虑增加带有语义的标签。</w:t>
      </w:r>
    </w:p>
    <w:p w14:paraId="462962E4" w14:textId="77777777" w:rsidR="006739CB" w:rsidRPr="00DD6BEF" w:rsidRDefault="009A10E8" w:rsidP="00A23E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79DB0AA1" wp14:editId="6333B846">
            <wp:extent cx="2301439" cy="1325995"/>
            <wp:effectExtent l="0" t="0" r="381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E839" w14:textId="3812F6E3" w:rsidR="00325EFA" w:rsidRPr="00DD6BEF" w:rsidRDefault="00E26A01" w:rsidP="00A23E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CEA52AE" wp14:editId="5472AC8F">
            <wp:extent cx="4458086" cy="2888230"/>
            <wp:effectExtent l="0" t="0" r="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3E8D" w14:textId="2442E2FC" w:rsidR="00EB6E14" w:rsidRPr="00DD6BEF" w:rsidRDefault="00EB6E14" w:rsidP="00A23E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A77D560" wp14:editId="367DDEDB">
            <wp:extent cx="3457488" cy="14401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6846" cy="144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AED8" w14:textId="72795FCC" w:rsidR="00956F24" w:rsidRPr="00DD6BEF" w:rsidRDefault="00956F24" w:rsidP="00956F24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HTML5</w:t>
      </w:r>
      <w:r w:rsidRPr="00DD6BEF">
        <w:rPr>
          <w:rFonts w:ascii="Times New Roman" w:eastAsia="宋体" w:hAnsi="Times New Roman" w:cs="Times New Roman"/>
        </w:rPr>
        <w:t>新增</w:t>
      </w:r>
      <w:r w:rsidR="009E4C7A" w:rsidRPr="00DD6BEF">
        <w:rPr>
          <w:rFonts w:ascii="Times New Roman" w:eastAsia="宋体" w:hAnsi="Times New Roman" w:cs="Times New Roman"/>
        </w:rPr>
        <w:t>多媒体</w:t>
      </w:r>
      <w:r w:rsidRPr="00DD6BEF">
        <w:rPr>
          <w:rFonts w:ascii="Times New Roman" w:eastAsia="宋体" w:hAnsi="Times New Roman" w:cs="Times New Roman"/>
        </w:rPr>
        <w:t>标签</w:t>
      </w:r>
    </w:p>
    <w:p w14:paraId="6EFE9C44" w14:textId="0D014B36" w:rsidR="00956F24" w:rsidRPr="00DD6BEF" w:rsidRDefault="005B0D10" w:rsidP="00956F24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264A5A3" wp14:editId="21567633">
            <wp:extent cx="5274310" cy="11874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1171" w14:textId="43FDD56E" w:rsidR="005B0D10" w:rsidRPr="00DD6BEF" w:rsidRDefault="00686F8B" w:rsidP="007949DD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&lt;video&gt;</w:t>
      </w:r>
      <w:r w:rsidRPr="00DD6BEF">
        <w:rPr>
          <w:rFonts w:ascii="Times New Roman" w:eastAsia="宋体" w:hAnsi="Times New Roman" w:cs="Times New Roman"/>
        </w:rPr>
        <w:t>标签</w:t>
      </w:r>
    </w:p>
    <w:p w14:paraId="7BF1B273" w14:textId="158E465E" w:rsidR="00686F8B" w:rsidRPr="00DD6BEF" w:rsidRDefault="00EC43DB" w:rsidP="00686F8B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122A1817" wp14:editId="13BB5A92">
            <wp:extent cx="5274310" cy="22529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BBC76" w14:textId="77777777" w:rsidR="00B07809" w:rsidRPr="00DD6BEF" w:rsidRDefault="00DF1853" w:rsidP="00686F8B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15C10701" wp14:editId="775A34D7">
            <wp:extent cx="4046220" cy="67031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437" cy="68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47E3" w14:textId="08867E66" w:rsidR="00EC43DB" w:rsidRPr="00DD6BEF" w:rsidRDefault="00623629" w:rsidP="00686F8B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14F4B4B9" wp14:editId="6723B236">
            <wp:extent cx="4067140" cy="12344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06756" cy="124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968F" w14:textId="75B39EF5" w:rsidR="00E67D51" w:rsidRPr="00DD6BEF" w:rsidRDefault="00672906" w:rsidP="00686F8B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54C6A14" wp14:editId="02650FBE">
            <wp:extent cx="5274310" cy="29603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1126" w14:textId="6D0BA9D4" w:rsidR="0002627F" w:rsidRPr="00DD6BEF" w:rsidRDefault="00744DEE" w:rsidP="00744DEE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&lt;audio&gt;</w:t>
      </w:r>
      <w:r w:rsidRPr="00DD6BEF">
        <w:rPr>
          <w:rFonts w:ascii="Times New Roman" w:eastAsia="宋体" w:hAnsi="Times New Roman" w:cs="Times New Roman"/>
        </w:rPr>
        <w:t>标签</w:t>
      </w:r>
    </w:p>
    <w:p w14:paraId="737F24D2" w14:textId="1527666C" w:rsidR="00744DEE" w:rsidRPr="00DD6BEF" w:rsidRDefault="00E22972" w:rsidP="00744DE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7F4FF20A" wp14:editId="64F81742">
            <wp:extent cx="5274310" cy="204470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F402" w14:textId="22ABDA58" w:rsidR="003554E8" w:rsidRPr="00DD6BEF" w:rsidRDefault="0081485C" w:rsidP="00744DE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2EA127A1" wp14:editId="683A6119">
            <wp:extent cx="3891436" cy="662940"/>
            <wp:effectExtent l="0" t="0" r="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19671" cy="66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28C7" w14:textId="7714EB1C" w:rsidR="0081485C" w:rsidRPr="00DD6BEF" w:rsidRDefault="00567F75" w:rsidP="00744DE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8656D94" wp14:editId="031C7DDB">
            <wp:extent cx="3888061" cy="120396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2927" cy="120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5FC" w14:textId="23752D8B" w:rsidR="00567F75" w:rsidRPr="00DD6BEF" w:rsidRDefault="00663DA1" w:rsidP="00744DE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179A8BB" wp14:editId="07BC9F5F">
            <wp:extent cx="4876800" cy="1655153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6349" cy="166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E770" w14:textId="60EFE3C5" w:rsidR="001F2200" w:rsidRPr="00DD6BEF" w:rsidRDefault="00837455" w:rsidP="001F2200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HTML5</w:t>
      </w:r>
      <w:r w:rsidRPr="00DD6BEF">
        <w:rPr>
          <w:rFonts w:ascii="Times New Roman" w:eastAsia="宋体" w:hAnsi="Times New Roman" w:cs="Times New Roman"/>
        </w:rPr>
        <w:t>新增</w:t>
      </w:r>
      <w:r w:rsidRPr="00DD6BEF">
        <w:rPr>
          <w:rFonts w:ascii="Times New Roman" w:eastAsia="宋体" w:hAnsi="Times New Roman" w:cs="Times New Roman"/>
        </w:rPr>
        <w:t>input</w:t>
      </w:r>
      <w:r w:rsidR="00695C11" w:rsidRPr="00DD6BEF">
        <w:rPr>
          <w:rFonts w:ascii="Times New Roman" w:eastAsia="宋体" w:hAnsi="Times New Roman" w:cs="Times New Roman"/>
        </w:rPr>
        <w:t>的</w:t>
      </w:r>
      <w:r w:rsidR="00695C11" w:rsidRPr="00DD6BEF">
        <w:rPr>
          <w:rFonts w:ascii="Times New Roman" w:eastAsia="宋体" w:hAnsi="Times New Roman" w:cs="Times New Roman"/>
        </w:rPr>
        <w:t>type</w:t>
      </w:r>
      <w:r w:rsidR="001F2200" w:rsidRPr="00DD6BEF">
        <w:rPr>
          <w:rFonts w:ascii="Times New Roman" w:eastAsia="宋体" w:hAnsi="Times New Roman" w:cs="Times New Roman"/>
        </w:rPr>
        <w:t>类型</w:t>
      </w:r>
    </w:p>
    <w:p w14:paraId="425EF53F" w14:textId="076972B4" w:rsidR="001F2200" w:rsidRPr="00DD6BEF" w:rsidRDefault="00C55CA8" w:rsidP="001F2200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FFE3BDC" wp14:editId="0716A59E">
            <wp:extent cx="4675850" cy="339852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4904" cy="34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1909" w14:textId="63386120" w:rsidR="003A468B" w:rsidRPr="00DD6BEF" w:rsidRDefault="003A468B" w:rsidP="003A468B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lastRenderedPageBreak/>
        <w:t>HTML5</w:t>
      </w:r>
      <w:r w:rsidRPr="00DD6BEF">
        <w:rPr>
          <w:rFonts w:ascii="Times New Roman" w:eastAsia="宋体" w:hAnsi="Times New Roman" w:cs="Times New Roman"/>
        </w:rPr>
        <w:t>新增</w:t>
      </w:r>
      <w:r w:rsidR="00695C11" w:rsidRPr="00DD6BEF">
        <w:rPr>
          <w:rFonts w:ascii="Times New Roman" w:eastAsia="宋体" w:hAnsi="Times New Roman" w:cs="Times New Roman"/>
        </w:rPr>
        <w:t>input</w:t>
      </w:r>
      <w:r w:rsidR="00695C11" w:rsidRPr="00DD6BEF">
        <w:rPr>
          <w:rFonts w:ascii="Times New Roman" w:eastAsia="宋体" w:hAnsi="Times New Roman" w:cs="Times New Roman"/>
        </w:rPr>
        <w:t>的</w:t>
      </w:r>
      <w:r w:rsidRPr="00DD6BEF">
        <w:rPr>
          <w:rFonts w:ascii="Times New Roman" w:eastAsia="宋体" w:hAnsi="Times New Roman" w:cs="Times New Roman"/>
        </w:rPr>
        <w:t>属性</w:t>
      </w:r>
    </w:p>
    <w:p w14:paraId="7446B6B8" w14:textId="65D0E00A" w:rsidR="003A468B" w:rsidRPr="00DD6BEF" w:rsidRDefault="0054435C" w:rsidP="003A468B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44E466B" wp14:editId="010F819C">
            <wp:extent cx="5274310" cy="203009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B9ED" w14:textId="04F4C8E0" w:rsidR="00CD0E9E" w:rsidRPr="00DD6BEF" w:rsidRDefault="00CD0E9E" w:rsidP="003A468B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DCAE44F" wp14:editId="6E0E70B9">
            <wp:extent cx="3128239" cy="8229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2504" cy="8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6BD3" w14:textId="77777777" w:rsidR="00CC04D9" w:rsidRPr="00DD6BEF" w:rsidRDefault="00CC04D9" w:rsidP="003A468B">
      <w:pPr>
        <w:rPr>
          <w:rFonts w:ascii="Times New Roman" w:eastAsia="宋体" w:hAnsi="Times New Roman" w:cs="Times New Roman"/>
        </w:rPr>
      </w:pPr>
    </w:p>
    <w:p w14:paraId="50429F2A" w14:textId="111565C7" w:rsidR="0056125B" w:rsidRPr="00DD6BEF" w:rsidRDefault="0056125B" w:rsidP="0056125B">
      <w:pPr>
        <w:pStyle w:val="3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CSS3</w:t>
      </w:r>
      <w:r w:rsidRPr="00DD6BEF">
        <w:rPr>
          <w:rFonts w:ascii="Times New Roman" w:eastAsia="宋体" w:hAnsi="Times New Roman" w:cs="Times New Roman"/>
        </w:rPr>
        <w:t>的新增特性</w:t>
      </w:r>
    </w:p>
    <w:p w14:paraId="7CEE508A" w14:textId="7DCF4DC7" w:rsidR="00030A41" w:rsidRPr="00DD6BEF" w:rsidRDefault="008E6EA5" w:rsidP="00030A41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新增选择器、盒子模型和其他特性</w:t>
      </w:r>
    </w:p>
    <w:p w14:paraId="14E7C641" w14:textId="76487620" w:rsidR="00F84764" w:rsidRPr="00DD6BEF" w:rsidRDefault="00F84764" w:rsidP="00F84764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新增选择器</w:t>
      </w:r>
    </w:p>
    <w:p w14:paraId="54E8A8A1" w14:textId="3082C7A2" w:rsidR="00540AE2" w:rsidRPr="00DD6BEF" w:rsidRDefault="009469F4" w:rsidP="00540AE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51B62350" wp14:editId="1635FEF5">
            <wp:extent cx="4290060" cy="963275"/>
            <wp:effectExtent l="0" t="0" r="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7630" cy="96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6865" w14:textId="3746C65E" w:rsidR="006004C2" w:rsidRPr="00DD6BEF" w:rsidRDefault="000B51FB" w:rsidP="000B51FB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lastRenderedPageBreak/>
        <w:t>属性选择器</w:t>
      </w:r>
      <w:r w:rsidR="00863F53" w:rsidRPr="00DD6BEF">
        <w:rPr>
          <w:rFonts w:ascii="Times New Roman" w:eastAsia="宋体" w:hAnsi="Times New Roman" w:cs="Times New Roman"/>
        </w:rPr>
        <w:t>（重点）</w:t>
      </w:r>
    </w:p>
    <w:p w14:paraId="78BAB8B2" w14:textId="73298D08" w:rsidR="00782DAD" w:rsidRPr="00DD6BEF" w:rsidRDefault="00782DAD" w:rsidP="00782DA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4B26F03" wp14:editId="2DE0071F">
            <wp:extent cx="5274310" cy="228917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45C27" w14:textId="635619B6" w:rsidR="00EE0611" w:rsidRPr="00DD6BEF" w:rsidRDefault="00566E09" w:rsidP="00782DA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717D2DF7" wp14:editId="2B39CC0F">
            <wp:extent cx="4646376" cy="175260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9707" cy="175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5925" w14:textId="14449CFF" w:rsidR="00BF100C" w:rsidRPr="00DD6BEF" w:rsidRDefault="0083359E" w:rsidP="00782DA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2F26590E" wp14:editId="482A5E0E">
            <wp:extent cx="4628620" cy="208026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4156" cy="208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91EB" w14:textId="5B5E2D31" w:rsidR="005E17CC" w:rsidRPr="00DD6BEF" w:rsidRDefault="005E17CC" w:rsidP="00782DA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6992159" wp14:editId="532251BB">
            <wp:extent cx="4059057" cy="2667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0246" cy="27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5A14" w14:textId="731B9AE8" w:rsidR="009E4BD4" w:rsidRPr="00DD6BEF" w:rsidRDefault="009E4BD4" w:rsidP="00875D82">
      <w:pPr>
        <w:pStyle w:val="6"/>
        <w:rPr>
          <w:rFonts w:ascii="Times New Roman" w:eastAsia="宋体" w:hAnsi="Times New Roman" w:cs="Times New Roman"/>
        </w:rPr>
      </w:pPr>
      <w:proofErr w:type="gramStart"/>
      <w:r w:rsidRPr="00DD6BEF">
        <w:rPr>
          <w:rFonts w:ascii="Times New Roman" w:eastAsia="宋体" w:hAnsi="Times New Roman" w:cs="Times New Roman"/>
        </w:rPr>
        <w:lastRenderedPageBreak/>
        <w:t>结构伪类选择</w:t>
      </w:r>
      <w:proofErr w:type="gramEnd"/>
      <w:r w:rsidRPr="00DD6BEF">
        <w:rPr>
          <w:rFonts w:ascii="Times New Roman" w:eastAsia="宋体" w:hAnsi="Times New Roman" w:cs="Times New Roman"/>
        </w:rPr>
        <w:t>器</w:t>
      </w:r>
      <w:r w:rsidR="00863F53" w:rsidRPr="00DD6BEF">
        <w:rPr>
          <w:rFonts w:ascii="Times New Roman" w:eastAsia="宋体" w:hAnsi="Times New Roman" w:cs="Times New Roman"/>
        </w:rPr>
        <w:t>（重点）</w:t>
      </w:r>
    </w:p>
    <w:p w14:paraId="4D49FF27" w14:textId="332F8262" w:rsidR="00875D82" w:rsidRPr="00DD6BEF" w:rsidRDefault="005A2F3F" w:rsidP="00875D8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0A9C670" wp14:editId="2C2A6C59">
                <wp:simplePos x="0" y="0"/>
                <wp:positionH relativeFrom="column">
                  <wp:posOffset>167640</wp:posOffset>
                </wp:positionH>
                <wp:positionV relativeFrom="paragraph">
                  <wp:posOffset>1498600</wp:posOffset>
                </wp:positionV>
                <wp:extent cx="914400" cy="297180"/>
                <wp:effectExtent l="0" t="0" r="19050" b="2667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971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16A991" id="矩形 27" o:spid="_x0000_s1026" style="position:absolute;left:0;text-align:left;margin-left:13.2pt;margin-top:118pt;width:1in;height:23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" filled="f" strokecolor="red" strokeweight="1pt"/>
            </w:pict>
          </mc:Fallback>
        </mc:AlternateContent>
      </w:r>
      <w:r w:rsidR="0045321C"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FB2E2DC" wp14:editId="6141ACC9">
            <wp:extent cx="5274310" cy="258762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9A23" w14:textId="2764FB60" w:rsidR="00CD1CA0" w:rsidRPr="00DD6BEF" w:rsidRDefault="00C36718" w:rsidP="00875D8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09C5D80" wp14:editId="21FE2454">
            <wp:extent cx="5274310" cy="247650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A8E" w14:textId="42781C69" w:rsidR="005A4E0A" w:rsidRPr="00DD6BEF" w:rsidRDefault="000B427F" w:rsidP="00875D8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color w:val="FF0000"/>
        </w:rPr>
        <w:t>nth-child(n)</w:t>
      </w:r>
      <w:r w:rsidRPr="00DD6BEF">
        <w:rPr>
          <w:rFonts w:ascii="Times New Roman" w:eastAsia="宋体" w:hAnsi="Times New Roman" w:cs="Times New Roman"/>
          <w:color w:val="FF0000"/>
        </w:rPr>
        <w:t>与</w:t>
      </w:r>
      <w:r w:rsidRPr="00DD6BEF">
        <w:rPr>
          <w:rFonts w:ascii="Times New Roman" w:eastAsia="宋体" w:hAnsi="Times New Roman" w:cs="Times New Roman"/>
          <w:color w:val="FF0000"/>
        </w:rPr>
        <w:t>nth-type-child(n)</w:t>
      </w:r>
      <w:r w:rsidRPr="00DD6BEF">
        <w:rPr>
          <w:rFonts w:ascii="Times New Roman" w:eastAsia="宋体" w:hAnsi="Times New Roman" w:cs="Times New Roman"/>
          <w:color w:val="FF0000"/>
        </w:rPr>
        <w:t>的区别：</w:t>
      </w:r>
    </w:p>
    <w:p w14:paraId="14E6C030" w14:textId="42168095" w:rsidR="000B427F" w:rsidRPr="00DD6BEF" w:rsidRDefault="000B427F" w:rsidP="00875D82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 xml:space="preserve">select </w:t>
      </w:r>
      <w:proofErr w:type="spellStart"/>
      <w:r w:rsidRPr="00DD6BEF">
        <w:rPr>
          <w:rFonts w:ascii="Times New Roman" w:eastAsia="宋体" w:hAnsi="Times New Roman" w:cs="Times New Roman"/>
        </w:rPr>
        <w:t>div:nth-child</w:t>
      </w:r>
      <w:proofErr w:type="spellEnd"/>
      <w:r w:rsidRPr="00DD6BEF">
        <w:rPr>
          <w:rFonts w:ascii="Times New Roman" w:eastAsia="宋体" w:hAnsi="Times New Roman" w:cs="Times New Roman"/>
        </w:rPr>
        <w:t>(1)</w:t>
      </w:r>
      <w:r w:rsidRPr="00DD6BEF">
        <w:rPr>
          <w:rFonts w:ascii="Times New Roman" w:eastAsia="宋体" w:hAnsi="Times New Roman" w:cs="Times New Roman"/>
        </w:rPr>
        <w:t>先执行</w:t>
      </w:r>
      <w:r w:rsidRPr="00DD6BEF">
        <w:rPr>
          <w:rFonts w:ascii="Times New Roman" w:eastAsia="宋体" w:hAnsi="Times New Roman" w:cs="Times New Roman"/>
        </w:rPr>
        <w:t>nth-child</w:t>
      </w:r>
      <w:r w:rsidR="006B5701" w:rsidRPr="00DD6BEF">
        <w:rPr>
          <w:rFonts w:ascii="Times New Roman" w:eastAsia="宋体" w:hAnsi="Times New Roman" w:cs="Times New Roman"/>
        </w:rPr>
        <w:t>(1)</w:t>
      </w:r>
      <w:r w:rsidR="006B5701" w:rsidRPr="00DD6BEF">
        <w:rPr>
          <w:rFonts w:ascii="Times New Roman" w:eastAsia="宋体" w:hAnsi="Times New Roman" w:cs="Times New Roman"/>
        </w:rPr>
        <w:t>再执行</w:t>
      </w:r>
      <w:r w:rsidR="006B5701" w:rsidRPr="00DD6BEF">
        <w:rPr>
          <w:rFonts w:ascii="Times New Roman" w:eastAsia="宋体" w:hAnsi="Times New Roman" w:cs="Times New Roman"/>
        </w:rPr>
        <w:t>div</w:t>
      </w:r>
      <w:r w:rsidR="006B5701" w:rsidRPr="00DD6BEF">
        <w:rPr>
          <w:rFonts w:ascii="Times New Roman" w:eastAsia="宋体" w:hAnsi="Times New Roman" w:cs="Times New Roman"/>
        </w:rPr>
        <w:t>，也就是把所有儿子都排序，如果第一个儿子的标签不是</w:t>
      </w:r>
      <w:r w:rsidR="006B5701" w:rsidRPr="00DD6BEF">
        <w:rPr>
          <w:rFonts w:ascii="Times New Roman" w:eastAsia="宋体" w:hAnsi="Times New Roman" w:cs="Times New Roman"/>
        </w:rPr>
        <w:t>div</w:t>
      </w:r>
      <w:r w:rsidR="006B5701" w:rsidRPr="00DD6BEF">
        <w:rPr>
          <w:rFonts w:ascii="Times New Roman" w:eastAsia="宋体" w:hAnsi="Times New Roman" w:cs="Times New Roman"/>
        </w:rPr>
        <w:t>，比如是</w:t>
      </w:r>
      <w:r w:rsidR="006B5701" w:rsidRPr="00DD6BEF">
        <w:rPr>
          <w:rFonts w:ascii="Times New Roman" w:eastAsia="宋体" w:hAnsi="Times New Roman" w:cs="Times New Roman"/>
        </w:rPr>
        <w:t>p</w:t>
      </w:r>
      <w:r w:rsidR="006B5701" w:rsidRPr="00DD6BEF">
        <w:rPr>
          <w:rFonts w:ascii="Times New Roman" w:eastAsia="宋体" w:hAnsi="Times New Roman" w:cs="Times New Roman"/>
        </w:rPr>
        <w:t>，那么</w:t>
      </w:r>
      <w:r w:rsidR="00E87E1C" w:rsidRPr="00DD6BEF">
        <w:rPr>
          <w:rFonts w:ascii="Times New Roman" w:eastAsia="宋体" w:hAnsi="Times New Roman" w:cs="Times New Roman"/>
        </w:rPr>
        <w:t>这个语句就会执行失败。</w:t>
      </w:r>
      <w:r w:rsidR="004B3C5C" w:rsidRPr="00DD6BEF">
        <w:rPr>
          <w:rFonts w:ascii="Times New Roman" w:eastAsia="宋体" w:hAnsi="Times New Roman" w:cs="Times New Roman"/>
        </w:rPr>
        <w:t xml:space="preserve">select </w:t>
      </w:r>
      <w:proofErr w:type="spellStart"/>
      <w:r w:rsidR="004B3C5C" w:rsidRPr="00DD6BEF">
        <w:rPr>
          <w:rFonts w:ascii="Times New Roman" w:eastAsia="宋体" w:hAnsi="Times New Roman" w:cs="Times New Roman"/>
        </w:rPr>
        <w:t>div:nth-type-child</w:t>
      </w:r>
      <w:proofErr w:type="spellEnd"/>
      <w:r w:rsidR="004B3C5C" w:rsidRPr="00DD6BEF">
        <w:rPr>
          <w:rFonts w:ascii="Times New Roman" w:eastAsia="宋体" w:hAnsi="Times New Roman" w:cs="Times New Roman"/>
        </w:rPr>
        <w:t>(1)</w:t>
      </w:r>
      <w:r w:rsidR="004B3C5C" w:rsidRPr="00DD6BEF">
        <w:rPr>
          <w:rFonts w:ascii="Times New Roman" w:eastAsia="宋体" w:hAnsi="Times New Roman" w:cs="Times New Roman"/>
        </w:rPr>
        <w:t>则是先执行</w:t>
      </w:r>
      <w:r w:rsidR="004B3C5C" w:rsidRPr="00DD6BEF">
        <w:rPr>
          <w:rFonts w:ascii="Times New Roman" w:eastAsia="宋体" w:hAnsi="Times New Roman" w:cs="Times New Roman"/>
        </w:rPr>
        <w:t>div</w:t>
      </w:r>
      <w:r w:rsidR="004B3C5C" w:rsidRPr="00DD6BEF">
        <w:rPr>
          <w:rFonts w:ascii="Times New Roman" w:eastAsia="宋体" w:hAnsi="Times New Roman" w:cs="Times New Roman"/>
        </w:rPr>
        <w:t>，先选出要排序的标签，再执行</w:t>
      </w:r>
      <w:r w:rsidR="004B3C5C" w:rsidRPr="00DD6BEF">
        <w:rPr>
          <w:rFonts w:ascii="Times New Roman" w:eastAsia="宋体" w:hAnsi="Times New Roman" w:cs="Times New Roman"/>
        </w:rPr>
        <w:t>nth-type-child(1)</w:t>
      </w:r>
      <w:r w:rsidR="004B3C5C" w:rsidRPr="00DD6BEF">
        <w:rPr>
          <w:rFonts w:ascii="Times New Roman" w:eastAsia="宋体" w:hAnsi="Times New Roman" w:cs="Times New Roman"/>
        </w:rPr>
        <w:t>找出</w:t>
      </w:r>
      <w:r w:rsidR="004B3C5C" w:rsidRPr="00DD6BEF">
        <w:rPr>
          <w:rFonts w:ascii="Times New Roman" w:eastAsia="宋体" w:hAnsi="Times New Roman" w:cs="Times New Roman"/>
        </w:rPr>
        <w:t>div</w:t>
      </w:r>
      <w:r w:rsidR="004B3C5C" w:rsidRPr="00DD6BEF">
        <w:rPr>
          <w:rFonts w:ascii="Times New Roman" w:eastAsia="宋体" w:hAnsi="Times New Roman" w:cs="Times New Roman"/>
        </w:rPr>
        <w:t>标签的第</w:t>
      </w:r>
      <w:r w:rsidR="004B3C5C" w:rsidRPr="00DD6BEF">
        <w:rPr>
          <w:rFonts w:ascii="Times New Roman" w:eastAsia="宋体" w:hAnsi="Times New Roman" w:cs="Times New Roman"/>
        </w:rPr>
        <w:t>1</w:t>
      </w:r>
      <w:r w:rsidR="004B3C5C" w:rsidRPr="00DD6BEF">
        <w:rPr>
          <w:rFonts w:ascii="Times New Roman" w:eastAsia="宋体" w:hAnsi="Times New Roman" w:cs="Times New Roman"/>
        </w:rPr>
        <w:t>个</w:t>
      </w:r>
      <w:r w:rsidR="00410543" w:rsidRPr="00DD6BEF">
        <w:rPr>
          <w:rFonts w:ascii="Times New Roman" w:eastAsia="宋体" w:hAnsi="Times New Roman" w:cs="Times New Roman"/>
        </w:rPr>
        <w:t>，这时候就会略过</w:t>
      </w:r>
      <w:r w:rsidR="00410543" w:rsidRPr="00DD6BEF">
        <w:rPr>
          <w:rFonts w:ascii="Times New Roman" w:eastAsia="宋体" w:hAnsi="Times New Roman" w:cs="Times New Roman"/>
        </w:rPr>
        <w:t>p</w:t>
      </w:r>
      <w:r w:rsidR="00410543" w:rsidRPr="00DD6BEF">
        <w:rPr>
          <w:rFonts w:ascii="Times New Roman" w:eastAsia="宋体" w:hAnsi="Times New Roman" w:cs="Times New Roman"/>
        </w:rPr>
        <w:t>标签。</w:t>
      </w:r>
    </w:p>
    <w:p w14:paraId="744FACC4" w14:textId="74806873" w:rsidR="00E37B3E" w:rsidRPr="00DD6BEF" w:rsidRDefault="00E37B3E" w:rsidP="00E37B3E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伪元素选择器</w:t>
      </w:r>
      <w:r w:rsidR="002A6D63" w:rsidRPr="00DD6BEF">
        <w:rPr>
          <w:rFonts w:ascii="Times New Roman" w:eastAsia="宋体" w:hAnsi="Times New Roman" w:cs="Times New Roman"/>
        </w:rPr>
        <w:t>（重点）</w:t>
      </w:r>
    </w:p>
    <w:p w14:paraId="06235117" w14:textId="77777777" w:rsidR="00100226" w:rsidRPr="00DD6BEF" w:rsidRDefault="001365E6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伪元素选择器可以帮助我们利用</w:t>
      </w:r>
      <w:r w:rsidRPr="00DD6BEF">
        <w:rPr>
          <w:rFonts w:ascii="Times New Roman" w:eastAsia="宋体" w:hAnsi="Times New Roman" w:cs="Times New Roman"/>
        </w:rPr>
        <w:t>CSS</w:t>
      </w:r>
      <w:r w:rsidRPr="00DD6BEF">
        <w:rPr>
          <w:rFonts w:ascii="Times New Roman" w:eastAsia="宋体" w:hAnsi="Times New Roman" w:cs="Times New Roman"/>
        </w:rPr>
        <w:t>创建新标签元素，而不需要</w:t>
      </w:r>
      <w:r w:rsidRPr="00DD6BEF">
        <w:rPr>
          <w:rFonts w:ascii="Times New Roman" w:eastAsia="宋体" w:hAnsi="Times New Roman" w:cs="Times New Roman"/>
        </w:rPr>
        <w:t>HTML</w:t>
      </w:r>
      <w:r w:rsidRPr="00DD6BEF">
        <w:rPr>
          <w:rFonts w:ascii="Times New Roman" w:eastAsia="宋体" w:hAnsi="Times New Roman" w:cs="Times New Roman"/>
        </w:rPr>
        <w:t>标签，从而简化</w:t>
      </w:r>
      <w:r w:rsidRPr="00DD6BEF">
        <w:rPr>
          <w:rFonts w:ascii="Times New Roman" w:eastAsia="宋体" w:hAnsi="Times New Roman" w:cs="Times New Roman"/>
        </w:rPr>
        <w:t>HTML</w:t>
      </w:r>
      <w:r w:rsidRPr="00DD6BEF">
        <w:rPr>
          <w:rFonts w:ascii="Times New Roman" w:eastAsia="宋体" w:hAnsi="Times New Roman" w:cs="Times New Roman"/>
        </w:rPr>
        <w:t>结构。</w:t>
      </w:r>
    </w:p>
    <w:p w14:paraId="680BEC08" w14:textId="13EAA33E" w:rsidR="00E37B3E" w:rsidRPr="00DD6BEF" w:rsidRDefault="00100226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6D3531D1" wp14:editId="3D356C60">
            <wp:extent cx="3665220" cy="905935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1572" cy="91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4ABB" w14:textId="4F36E370" w:rsidR="00100226" w:rsidRPr="00DD6BEF" w:rsidRDefault="00393049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048BCDE" wp14:editId="3CD4EA8C">
            <wp:extent cx="5274310" cy="189166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4BC6" w14:textId="3336EE67" w:rsidR="00720AB3" w:rsidRPr="00DD6BEF" w:rsidRDefault="003F5111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color w:val="FF0000"/>
        </w:rPr>
        <w:t>content</w:t>
      </w:r>
      <w:r w:rsidRPr="00DD6BEF">
        <w:rPr>
          <w:rFonts w:ascii="Times New Roman" w:eastAsia="宋体" w:hAnsi="Times New Roman" w:cs="Times New Roman"/>
          <w:color w:val="FF0000"/>
        </w:rPr>
        <w:t>属性可以没有值，例如</w:t>
      </w:r>
      <w:r w:rsidRPr="00DD6BEF">
        <w:rPr>
          <w:rFonts w:ascii="Times New Roman" w:eastAsia="宋体" w:hAnsi="Times New Roman" w:cs="Times New Roman"/>
          <w:color w:val="FF0000"/>
        </w:rPr>
        <w:t>content: ‘’;</w:t>
      </w:r>
      <w:r w:rsidR="001B5612" w:rsidRPr="00DD6BEF">
        <w:rPr>
          <w:rFonts w:ascii="Times New Roman" w:eastAsia="宋体" w:hAnsi="Times New Roman" w:cs="Times New Roman"/>
          <w:color w:val="FF0000"/>
        </w:rPr>
        <w:t>但是不能不写</w:t>
      </w:r>
      <w:r w:rsidR="00720AB3" w:rsidRPr="00DD6BEF">
        <w:rPr>
          <w:rFonts w:ascii="Times New Roman" w:eastAsia="宋体" w:hAnsi="Times New Roman" w:cs="Times New Roman"/>
          <w:color w:val="FF0000"/>
        </w:rPr>
        <w:t>。</w:t>
      </w:r>
    </w:p>
    <w:p w14:paraId="5D64B358" w14:textId="34B0B779" w:rsidR="00C169F9" w:rsidRPr="00DD6BEF" w:rsidRDefault="00C169F9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伪元素</w:t>
      </w:r>
      <w:proofErr w:type="gramStart"/>
      <w:r w:rsidRPr="00DD6BEF">
        <w:rPr>
          <w:rFonts w:ascii="Times New Roman" w:eastAsia="宋体" w:hAnsi="Times New Roman" w:cs="Times New Roman"/>
        </w:rPr>
        <w:t>选择器权值</w:t>
      </w:r>
      <w:proofErr w:type="gramEnd"/>
      <w:r w:rsidRPr="00DD6BEF">
        <w:rPr>
          <w:rFonts w:ascii="Times New Roman" w:eastAsia="宋体" w:hAnsi="Times New Roman" w:cs="Times New Roman"/>
        </w:rPr>
        <w:t>是</w:t>
      </w:r>
      <w:r w:rsidRPr="00DD6BEF">
        <w:rPr>
          <w:rFonts w:ascii="Times New Roman" w:eastAsia="宋体" w:hAnsi="Times New Roman" w:cs="Times New Roman"/>
        </w:rPr>
        <w:t>1</w:t>
      </w:r>
      <w:r w:rsidR="00703B91" w:rsidRPr="00DD6BEF">
        <w:rPr>
          <w:rFonts w:ascii="Times New Roman" w:eastAsia="宋体" w:hAnsi="Times New Roman" w:cs="Times New Roman"/>
        </w:rPr>
        <w:t>。</w:t>
      </w:r>
    </w:p>
    <w:p w14:paraId="7A7B6DA7" w14:textId="347432F5" w:rsidR="00B40868" w:rsidRPr="00DD6BEF" w:rsidRDefault="00B40868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94618EF" wp14:editId="1309B01C">
            <wp:extent cx="4337272" cy="3870960"/>
            <wp:effectExtent l="0" t="0" r="635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0004" cy="389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BA77" w14:textId="4C9CA6D3" w:rsidR="00065E3E" w:rsidRPr="00DD6BEF" w:rsidRDefault="00065E3E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6AD414AC" wp14:editId="7D024F83">
            <wp:extent cx="3337560" cy="373571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3060" cy="39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4AE2" w14:textId="568528F5" w:rsidR="00065E3E" w:rsidRPr="00DD6BEF" w:rsidRDefault="00843AB0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1CFEEC96" wp14:editId="52F5283D">
            <wp:extent cx="2895600" cy="204219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33214" cy="20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DA33" w14:textId="7786F85B" w:rsidR="00E82639" w:rsidRPr="00DD6BEF" w:rsidRDefault="00EB0B77" w:rsidP="00E37B3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7D2D64A" wp14:editId="6B7D7B00">
            <wp:extent cx="5274310" cy="29210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90A8" w14:textId="7E3CDFCB" w:rsidR="00F84764" w:rsidRPr="00DD6BEF" w:rsidRDefault="0091637E" w:rsidP="00F84764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CSS3</w:t>
      </w:r>
      <w:r w:rsidR="00F84764" w:rsidRPr="00DD6BEF">
        <w:rPr>
          <w:rFonts w:ascii="Times New Roman" w:eastAsia="宋体" w:hAnsi="Times New Roman" w:cs="Times New Roman"/>
        </w:rPr>
        <w:t>盒子模型</w:t>
      </w:r>
    </w:p>
    <w:p w14:paraId="35BA94C0" w14:textId="59C1EF0C" w:rsidR="00FA2C9E" w:rsidRPr="00DD6BEF" w:rsidRDefault="006F639B" w:rsidP="00F26DAC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7FFC77C5" wp14:editId="2A6D345E">
            <wp:extent cx="5274310" cy="192405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9726" w14:textId="38F88F43" w:rsidR="00500710" w:rsidRPr="00DD6BEF" w:rsidRDefault="00500710" w:rsidP="00F84764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CSS3 2D</w:t>
      </w:r>
      <w:r w:rsidRPr="00DD6BEF">
        <w:rPr>
          <w:rFonts w:ascii="Times New Roman" w:eastAsia="宋体" w:hAnsi="Times New Roman" w:cs="Times New Roman"/>
        </w:rPr>
        <w:t>转换</w:t>
      </w:r>
    </w:p>
    <w:p w14:paraId="329CD455" w14:textId="6A6226A8" w:rsidR="00500710" w:rsidRPr="00DD6BEF" w:rsidRDefault="00FE0F13" w:rsidP="00500710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转换（</w:t>
      </w:r>
      <w:r w:rsidRPr="00DD6BEF">
        <w:rPr>
          <w:rFonts w:ascii="Times New Roman" w:eastAsia="宋体" w:hAnsi="Times New Roman" w:cs="Times New Roman"/>
        </w:rPr>
        <w:t>t</w:t>
      </w:r>
      <w:r w:rsidR="007968B1" w:rsidRPr="00DD6BEF">
        <w:rPr>
          <w:rFonts w:ascii="Times New Roman" w:eastAsia="宋体" w:hAnsi="Times New Roman" w:cs="Times New Roman"/>
        </w:rPr>
        <w:t>ransform</w:t>
      </w:r>
      <w:r w:rsidRPr="00DD6BEF">
        <w:rPr>
          <w:rFonts w:ascii="Times New Roman" w:eastAsia="宋体" w:hAnsi="Times New Roman" w:cs="Times New Roman"/>
        </w:rPr>
        <w:t>）</w:t>
      </w:r>
      <w:r w:rsidR="007968B1" w:rsidRPr="00DD6BEF">
        <w:rPr>
          <w:rFonts w:ascii="Times New Roman" w:eastAsia="宋体" w:hAnsi="Times New Roman" w:cs="Times New Roman"/>
        </w:rPr>
        <w:t>是</w:t>
      </w:r>
      <w:r w:rsidR="007968B1" w:rsidRPr="00DD6BEF">
        <w:rPr>
          <w:rFonts w:ascii="Times New Roman" w:eastAsia="宋体" w:hAnsi="Times New Roman" w:cs="Times New Roman"/>
        </w:rPr>
        <w:t>CSS3</w:t>
      </w:r>
      <w:r w:rsidR="007968B1" w:rsidRPr="00DD6BEF">
        <w:rPr>
          <w:rFonts w:ascii="Times New Roman" w:eastAsia="宋体" w:hAnsi="Times New Roman" w:cs="Times New Roman"/>
        </w:rPr>
        <w:t>中具有颠覆性的特性之一，可以实现元素的位移</w:t>
      </w:r>
      <w:r w:rsidR="00961EE6" w:rsidRPr="00DD6BEF">
        <w:rPr>
          <w:rFonts w:ascii="Times New Roman" w:eastAsia="宋体" w:hAnsi="Times New Roman" w:cs="Times New Roman"/>
        </w:rPr>
        <w:t>（</w:t>
      </w:r>
      <w:r w:rsidR="00961EE6" w:rsidRPr="00DD6BEF">
        <w:rPr>
          <w:rFonts w:ascii="Times New Roman" w:eastAsia="宋体" w:hAnsi="Times New Roman" w:cs="Times New Roman"/>
        </w:rPr>
        <w:t>translate</w:t>
      </w:r>
      <w:r w:rsidR="00961EE6" w:rsidRPr="00DD6BEF">
        <w:rPr>
          <w:rFonts w:ascii="Times New Roman" w:eastAsia="宋体" w:hAnsi="Times New Roman" w:cs="Times New Roman"/>
        </w:rPr>
        <w:t>）</w:t>
      </w:r>
      <w:r w:rsidR="007968B1" w:rsidRPr="00DD6BEF">
        <w:rPr>
          <w:rFonts w:ascii="Times New Roman" w:eastAsia="宋体" w:hAnsi="Times New Roman" w:cs="Times New Roman"/>
        </w:rPr>
        <w:t>、旋转</w:t>
      </w:r>
      <w:r w:rsidR="00961EE6" w:rsidRPr="00DD6BEF">
        <w:rPr>
          <w:rFonts w:ascii="Times New Roman" w:eastAsia="宋体" w:hAnsi="Times New Roman" w:cs="Times New Roman"/>
        </w:rPr>
        <w:t>（</w:t>
      </w:r>
      <w:r w:rsidR="00961EE6" w:rsidRPr="00DD6BEF">
        <w:rPr>
          <w:rFonts w:ascii="Times New Roman" w:eastAsia="宋体" w:hAnsi="Times New Roman" w:cs="Times New Roman"/>
        </w:rPr>
        <w:t>rotate</w:t>
      </w:r>
      <w:r w:rsidR="00961EE6" w:rsidRPr="00DD6BEF">
        <w:rPr>
          <w:rFonts w:ascii="Times New Roman" w:eastAsia="宋体" w:hAnsi="Times New Roman" w:cs="Times New Roman"/>
        </w:rPr>
        <w:t>）</w:t>
      </w:r>
      <w:r w:rsidR="007968B1" w:rsidRPr="00DD6BEF">
        <w:rPr>
          <w:rFonts w:ascii="Times New Roman" w:eastAsia="宋体" w:hAnsi="Times New Roman" w:cs="Times New Roman"/>
        </w:rPr>
        <w:t>、缩放</w:t>
      </w:r>
      <w:r w:rsidR="00961EE6" w:rsidRPr="00DD6BEF">
        <w:rPr>
          <w:rFonts w:ascii="Times New Roman" w:eastAsia="宋体" w:hAnsi="Times New Roman" w:cs="Times New Roman"/>
        </w:rPr>
        <w:t>（</w:t>
      </w:r>
      <w:r w:rsidR="00961EE6" w:rsidRPr="00DD6BEF">
        <w:rPr>
          <w:rFonts w:ascii="Times New Roman" w:eastAsia="宋体" w:hAnsi="Times New Roman" w:cs="Times New Roman"/>
        </w:rPr>
        <w:t>scale</w:t>
      </w:r>
      <w:r w:rsidR="00961EE6" w:rsidRPr="00DD6BEF">
        <w:rPr>
          <w:rFonts w:ascii="Times New Roman" w:eastAsia="宋体" w:hAnsi="Times New Roman" w:cs="Times New Roman"/>
        </w:rPr>
        <w:t>）</w:t>
      </w:r>
      <w:r w:rsidR="007968B1" w:rsidRPr="00DD6BEF">
        <w:rPr>
          <w:rFonts w:ascii="Times New Roman" w:eastAsia="宋体" w:hAnsi="Times New Roman" w:cs="Times New Roman"/>
        </w:rPr>
        <w:t>等效果</w:t>
      </w:r>
      <w:r w:rsidR="003900ED" w:rsidRPr="00DD6BEF">
        <w:rPr>
          <w:rFonts w:ascii="Times New Roman" w:eastAsia="宋体" w:hAnsi="Times New Roman" w:cs="Times New Roman"/>
        </w:rPr>
        <w:t>。</w:t>
      </w:r>
    </w:p>
    <w:p w14:paraId="0EF6CCE5" w14:textId="17B27FE4" w:rsidR="00FC12D4" w:rsidRPr="00DD6BEF" w:rsidRDefault="00714AED" w:rsidP="0005225C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简单理解为变形。</w:t>
      </w:r>
    </w:p>
    <w:p w14:paraId="35E11B4E" w14:textId="77C7DE90" w:rsidR="0005225C" w:rsidRPr="00DD6BEF" w:rsidRDefault="0005225C" w:rsidP="0005225C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2D</w:t>
      </w:r>
      <w:r w:rsidRPr="00DD6BEF">
        <w:rPr>
          <w:rFonts w:ascii="Times New Roman" w:eastAsia="宋体" w:hAnsi="Times New Roman" w:cs="Times New Roman"/>
        </w:rPr>
        <w:t>转换之</w:t>
      </w:r>
      <w:r w:rsidRPr="00DD6BEF">
        <w:rPr>
          <w:rFonts w:ascii="Times New Roman" w:eastAsia="宋体" w:hAnsi="Times New Roman" w:cs="Times New Roman"/>
        </w:rPr>
        <w:t>translate</w:t>
      </w:r>
    </w:p>
    <w:p w14:paraId="49B22CF4" w14:textId="03055BC4" w:rsidR="00FF05F7" w:rsidRPr="00DD6BEF" w:rsidRDefault="00C249C0" w:rsidP="00D943B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类似定位。</w:t>
      </w:r>
    </w:p>
    <w:p w14:paraId="3E7E0151" w14:textId="04A31399" w:rsidR="00D943BD" w:rsidRPr="00DD6BEF" w:rsidRDefault="00FF05F7" w:rsidP="00FF05F7">
      <w:pPr>
        <w:widowControl/>
        <w:jc w:val="left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A9A3CC3" wp14:editId="09AB1DCE">
            <wp:extent cx="3817620" cy="1211565"/>
            <wp:effectExtent l="0" t="0" r="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1470" cy="124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38B0D" w14:textId="3242498D" w:rsidR="000F4375" w:rsidRPr="00DD6BEF" w:rsidRDefault="00CF79BC" w:rsidP="00FF05F7">
      <w:pPr>
        <w:widowControl/>
        <w:jc w:val="left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C80D82C" wp14:editId="51F15477">
            <wp:extent cx="4492850" cy="1310640"/>
            <wp:effectExtent l="0" t="0" r="317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7634" cy="131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C646A" w14:textId="70F2032E" w:rsidR="003A5F3D" w:rsidRPr="00DD6BEF" w:rsidRDefault="008877E9" w:rsidP="008877E9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2D</w:t>
      </w:r>
      <w:r w:rsidR="009C10D3" w:rsidRPr="00DD6BEF">
        <w:rPr>
          <w:rFonts w:ascii="Times New Roman" w:eastAsia="宋体" w:hAnsi="Times New Roman" w:cs="Times New Roman"/>
        </w:rPr>
        <w:t>转换</w:t>
      </w:r>
      <w:r w:rsidRPr="00DD6BEF">
        <w:rPr>
          <w:rFonts w:ascii="Times New Roman" w:eastAsia="宋体" w:hAnsi="Times New Roman" w:cs="Times New Roman"/>
        </w:rPr>
        <w:t>之</w:t>
      </w:r>
      <w:r w:rsidRPr="00DD6BEF">
        <w:rPr>
          <w:rFonts w:ascii="Times New Roman" w:eastAsia="宋体" w:hAnsi="Times New Roman" w:cs="Times New Roman"/>
        </w:rPr>
        <w:t>rotate</w:t>
      </w:r>
    </w:p>
    <w:p w14:paraId="60BD56FA" w14:textId="0410FD92" w:rsidR="0040075E" w:rsidRPr="00DD6BEF" w:rsidRDefault="00B73696" w:rsidP="0040075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指让元素在二维平面内顺时针或逆时针选转。</w:t>
      </w:r>
    </w:p>
    <w:p w14:paraId="1ADC88E8" w14:textId="2A9FA4D2" w:rsidR="00187EDF" w:rsidRPr="00DD6BEF" w:rsidRDefault="00A60214" w:rsidP="0040075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9927DC1" wp14:editId="5E602CB3">
            <wp:extent cx="2657418" cy="853440"/>
            <wp:effectExtent l="0" t="0" r="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6717" cy="8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4E49" w14:textId="5119B791" w:rsidR="008144CC" w:rsidRPr="00DD6BEF" w:rsidRDefault="00EB343B" w:rsidP="0040075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74F5B46" wp14:editId="1854F8F0">
            <wp:extent cx="6073140" cy="1323427"/>
            <wp:effectExtent l="0" t="0" r="381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6417" cy="13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20D2" w14:textId="63263A81" w:rsidR="002137E7" w:rsidRPr="00DD6BEF" w:rsidRDefault="002137E7" w:rsidP="0040075E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默认是围着中心点旋转的，如果要变换旋转中心，就用以下方法：</w:t>
      </w:r>
    </w:p>
    <w:p w14:paraId="640EBC92" w14:textId="00EFA257" w:rsidR="008863EE" w:rsidRPr="00DD6BEF" w:rsidRDefault="004F7A91" w:rsidP="0040075E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1AD65A3" wp14:editId="047FC98E">
            <wp:extent cx="5274310" cy="337883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39CDB" w14:textId="5D8E7D52" w:rsidR="00C93A37" w:rsidRPr="00DD6BEF" w:rsidRDefault="00C93A37" w:rsidP="00C93A37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2D</w:t>
      </w:r>
      <w:r w:rsidR="009C10D3" w:rsidRPr="00DD6BEF">
        <w:rPr>
          <w:rFonts w:ascii="Times New Roman" w:eastAsia="宋体" w:hAnsi="Times New Roman" w:cs="Times New Roman"/>
        </w:rPr>
        <w:t>转换</w:t>
      </w:r>
      <w:r w:rsidR="004354D8" w:rsidRPr="00DD6BEF">
        <w:rPr>
          <w:rFonts w:ascii="Times New Roman" w:eastAsia="宋体" w:hAnsi="Times New Roman" w:cs="Times New Roman"/>
        </w:rPr>
        <w:t>之</w:t>
      </w:r>
      <w:r w:rsidR="004354D8" w:rsidRPr="00DD6BEF">
        <w:rPr>
          <w:rFonts w:ascii="Times New Roman" w:eastAsia="宋体" w:hAnsi="Times New Roman" w:cs="Times New Roman"/>
        </w:rPr>
        <w:t>scale</w:t>
      </w:r>
    </w:p>
    <w:p w14:paraId="3E6AA594" w14:textId="7D952795" w:rsidR="00BA56B6" w:rsidRPr="00DD6BEF" w:rsidRDefault="00367EAE" w:rsidP="00BA56B6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6816382A" wp14:editId="7F7D1B81">
            <wp:extent cx="2254551" cy="8686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68306" cy="87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6D31D" w14:textId="154E26D9" w:rsidR="00D03B10" w:rsidRPr="00DD6BEF" w:rsidRDefault="0017291A" w:rsidP="00ED15D1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64632C1" wp14:editId="0355DA98">
            <wp:extent cx="5274310" cy="14979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2241" w14:textId="42787CA7" w:rsidR="00ED15D1" w:rsidRPr="00DD6BEF" w:rsidRDefault="00E10131" w:rsidP="00E10131">
      <w:pPr>
        <w:pStyle w:val="6"/>
        <w:rPr>
          <w:rFonts w:ascii="Times New Roman" w:eastAsia="宋体" w:hAnsi="Times New Roman" w:cs="Times New Roman"/>
          <w:noProof/>
        </w:rPr>
      </w:pPr>
      <w:r w:rsidRPr="00DD6BEF">
        <w:rPr>
          <w:rFonts w:ascii="Times New Roman" w:eastAsia="宋体" w:hAnsi="Times New Roman" w:cs="Times New Roman"/>
          <w:noProof/>
        </w:rPr>
        <w:t>2D</w:t>
      </w:r>
      <w:r w:rsidRPr="00DD6BEF">
        <w:rPr>
          <w:rFonts w:ascii="Times New Roman" w:eastAsia="宋体" w:hAnsi="Times New Roman" w:cs="Times New Roman"/>
          <w:noProof/>
        </w:rPr>
        <w:t>转换的综合写法</w:t>
      </w:r>
    </w:p>
    <w:p w14:paraId="2352EE62" w14:textId="698220BE" w:rsidR="00E10131" w:rsidRPr="00DD6BEF" w:rsidRDefault="00E10131" w:rsidP="00E10131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22870E76" wp14:editId="2EED96B2">
            <wp:extent cx="4231774" cy="15697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5542" cy="157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03DF" w14:textId="6A47FD34" w:rsidR="00747821" w:rsidRPr="00DD6BEF" w:rsidRDefault="00747821" w:rsidP="00747821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lastRenderedPageBreak/>
        <w:t>CSS3</w:t>
      </w:r>
      <w:r w:rsidRPr="00DD6BEF">
        <w:rPr>
          <w:rFonts w:ascii="Times New Roman" w:eastAsia="宋体" w:hAnsi="Times New Roman" w:cs="Times New Roman"/>
        </w:rPr>
        <w:t>动画</w:t>
      </w:r>
    </w:p>
    <w:p w14:paraId="1E096A84" w14:textId="1737E22F" w:rsidR="007A0FF8" w:rsidRPr="00DD6BEF" w:rsidRDefault="00577CED" w:rsidP="007A0FF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color w:val="FF0000"/>
        </w:rPr>
        <w:t>animation</w:t>
      </w:r>
      <w:r w:rsidRPr="00DD6BEF">
        <w:rPr>
          <w:rFonts w:ascii="Times New Roman" w:eastAsia="宋体" w:hAnsi="Times New Roman" w:cs="Times New Roman"/>
        </w:rPr>
        <w:t>也是</w:t>
      </w:r>
      <w:r w:rsidRPr="00DD6BEF">
        <w:rPr>
          <w:rFonts w:ascii="Times New Roman" w:eastAsia="宋体" w:hAnsi="Times New Roman" w:cs="Times New Roman"/>
        </w:rPr>
        <w:t>CSS3</w:t>
      </w:r>
      <w:r w:rsidRPr="00DD6BEF">
        <w:rPr>
          <w:rFonts w:ascii="Times New Roman" w:eastAsia="宋体" w:hAnsi="Times New Roman" w:cs="Times New Roman"/>
        </w:rPr>
        <w:t>最具有颠覆性的特征之一，可通过设置多个节点来精确控制一个或一组动画，常用来实现复杂的动画效果。</w:t>
      </w:r>
    </w:p>
    <w:p w14:paraId="55ECDD45" w14:textId="2F5120BB" w:rsidR="00492506" w:rsidRPr="00DD6BEF" w:rsidRDefault="00F94386" w:rsidP="007A0FF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相比较过渡，动画可以实现更多变化，更多控制，连续自动播放等效果。</w:t>
      </w:r>
    </w:p>
    <w:p w14:paraId="56617D13" w14:textId="12A869E4" w:rsidR="005074B9" w:rsidRPr="00DD6BEF" w:rsidRDefault="003877D8" w:rsidP="007A0FF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23B496A6" wp14:editId="52AEB025">
            <wp:extent cx="1884680" cy="807720"/>
            <wp:effectExtent l="0" t="0" r="127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84853" cy="807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3C16" w14:textId="0499AB16" w:rsidR="00FA48FE" w:rsidRPr="00DD6BEF" w:rsidRDefault="00942C8A" w:rsidP="00942C8A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定义动画</w:t>
      </w:r>
    </w:p>
    <w:p w14:paraId="16450F7C" w14:textId="2B3E69FB" w:rsidR="00942C8A" w:rsidRPr="00DD6BEF" w:rsidRDefault="00942C8A" w:rsidP="00942C8A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251AD5C1" wp14:editId="5C67558A">
            <wp:extent cx="4231640" cy="280360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74210" cy="283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6A21" w14:textId="191C0D26" w:rsidR="008043AF" w:rsidRPr="00DD6BEF" w:rsidRDefault="00D4706F" w:rsidP="007A0FF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147C6C9" wp14:editId="7A56DA9B">
            <wp:extent cx="5274310" cy="118427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30DC" w14:textId="7A3A824D" w:rsidR="00C42EE1" w:rsidRPr="00DD6BEF" w:rsidRDefault="00C42EE1" w:rsidP="007A0FF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10547E5" wp14:editId="5CD99533">
            <wp:extent cx="3749040" cy="3301286"/>
            <wp:effectExtent l="0" t="0" r="381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61575" cy="331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B4F7" w14:textId="64829721" w:rsidR="00C93D51" w:rsidRPr="00DD6BEF" w:rsidRDefault="00C93D51" w:rsidP="007A0FF8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百分比可以写</w:t>
      </w:r>
      <w:r w:rsidRPr="00DD6BEF">
        <w:rPr>
          <w:rFonts w:ascii="Times New Roman" w:eastAsia="宋体" w:hAnsi="Times New Roman" w:cs="Times New Roman"/>
          <w:color w:val="FF0000"/>
        </w:rPr>
        <w:t>1-100</w:t>
      </w:r>
      <w:r w:rsidRPr="00DD6BEF">
        <w:rPr>
          <w:rFonts w:ascii="Times New Roman" w:eastAsia="宋体" w:hAnsi="Times New Roman" w:cs="Times New Roman"/>
          <w:color w:val="FF0000"/>
        </w:rPr>
        <w:t>的任何数。</w:t>
      </w:r>
    </w:p>
    <w:p w14:paraId="0F9559C6" w14:textId="73EBEACE" w:rsidR="008043AF" w:rsidRPr="00DD6BEF" w:rsidRDefault="00912370" w:rsidP="00912370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调用动画</w:t>
      </w:r>
    </w:p>
    <w:p w14:paraId="10828203" w14:textId="07D5738A" w:rsidR="00637E19" w:rsidRPr="00DD6BEF" w:rsidRDefault="00151BE4" w:rsidP="00B576F6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692DB738" wp14:editId="157A38EE">
            <wp:extent cx="3569516" cy="28194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80171" cy="282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2CBB" w14:textId="7C530A0A" w:rsidR="00B576F6" w:rsidRPr="00DD6BEF" w:rsidRDefault="00B576F6" w:rsidP="00B576F6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动画的常用属性：</w:t>
      </w:r>
    </w:p>
    <w:p w14:paraId="66A9484E" w14:textId="64B7726A" w:rsidR="00637E19" w:rsidRPr="00DD6BEF" w:rsidRDefault="00CC7EF7" w:rsidP="00637E19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7A9CF5D" wp14:editId="558569CD">
            <wp:extent cx="5274310" cy="34207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26F2" w14:textId="69A4F6B8" w:rsidR="0088772E" w:rsidRPr="00DD6BEF" w:rsidRDefault="0088772E" w:rsidP="00637E19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animation-play-state</w:t>
      </w:r>
      <w:r w:rsidRPr="00DD6BEF">
        <w:rPr>
          <w:rFonts w:ascii="Times New Roman" w:eastAsia="宋体" w:hAnsi="Times New Roman" w:cs="Times New Roman"/>
          <w:color w:val="FF0000"/>
        </w:rPr>
        <w:t>一般</w:t>
      </w:r>
      <w:r w:rsidR="0085591A" w:rsidRPr="00DD6BEF">
        <w:rPr>
          <w:rFonts w:ascii="Times New Roman" w:eastAsia="宋体" w:hAnsi="Times New Roman" w:cs="Times New Roman"/>
          <w:color w:val="FF0000"/>
        </w:rPr>
        <w:t>放在</w:t>
      </w:r>
      <w:r w:rsidRPr="00DD6BEF">
        <w:rPr>
          <w:rFonts w:ascii="Times New Roman" w:eastAsia="宋体" w:hAnsi="Times New Roman" w:cs="Times New Roman"/>
          <w:color w:val="FF0000"/>
        </w:rPr>
        <w:t>:hover</w:t>
      </w:r>
      <w:r w:rsidR="0085591A" w:rsidRPr="00DD6BEF">
        <w:rPr>
          <w:rFonts w:ascii="Times New Roman" w:eastAsia="宋体" w:hAnsi="Times New Roman" w:cs="Times New Roman"/>
          <w:color w:val="FF0000"/>
        </w:rPr>
        <w:t>里使</w:t>
      </w:r>
      <w:r w:rsidRPr="00DD6BEF">
        <w:rPr>
          <w:rFonts w:ascii="Times New Roman" w:eastAsia="宋体" w:hAnsi="Times New Roman" w:cs="Times New Roman"/>
          <w:color w:val="FF0000"/>
        </w:rPr>
        <w:t>用，简写里没有这个属性。</w:t>
      </w:r>
    </w:p>
    <w:p w14:paraId="7899EA73" w14:textId="6B40CE24" w:rsidR="00B87EEF" w:rsidRPr="00DD6BEF" w:rsidRDefault="00B87EEF" w:rsidP="00637E19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67B9E882" wp14:editId="08F254F4">
            <wp:extent cx="5274310" cy="22885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3789" w14:textId="1D804B76" w:rsidR="002D38D8" w:rsidRPr="00DD6BEF" w:rsidRDefault="002D38D8" w:rsidP="00637E19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Steps()</w:t>
      </w:r>
      <w:r w:rsidRPr="00DD6BEF">
        <w:rPr>
          <w:rFonts w:ascii="Times New Roman" w:eastAsia="宋体" w:hAnsi="Times New Roman" w:cs="Times New Roman"/>
          <w:color w:val="FF0000"/>
        </w:rPr>
        <w:t>可以实现打字机效果</w:t>
      </w:r>
      <w:r w:rsidR="00B77DA9" w:rsidRPr="00DD6BEF">
        <w:rPr>
          <w:rFonts w:ascii="Times New Roman" w:eastAsia="宋体" w:hAnsi="Times New Roman" w:cs="Times New Roman"/>
          <w:color w:val="FF0000"/>
        </w:rPr>
        <w:t>。</w:t>
      </w:r>
    </w:p>
    <w:p w14:paraId="19CB4D73" w14:textId="36E6C222" w:rsidR="00723F88" w:rsidRPr="00DD6BEF" w:rsidRDefault="00723F88" w:rsidP="00723F88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动画简写属性</w:t>
      </w:r>
    </w:p>
    <w:p w14:paraId="4DB26FF0" w14:textId="4BF14647" w:rsidR="00723F88" w:rsidRPr="00DD6BEF" w:rsidRDefault="00810F44" w:rsidP="00723F8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221EDCF" wp14:editId="3CBEB9F5">
            <wp:extent cx="5274310" cy="8274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FE3B" w14:textId="6DE39AE8" w:rsidR="00637E19" w:rsidRPr="00DD6BEF" w:rsidRDefault="00903E66" w:rsidP="00903E66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lastRenderedPageBreak/>
        <w:t>CSS3 3D</w:t>
      </w:r>
      <w:r w:rsidRPr="00DD6BEF">
        <w:rPr>
          <w:rFonts w:ascii="Times New Roman" w:eastAsia="宋体" w:hAnsi="Times New Roman" w:cs="Times New Roman"/>
        </w:rPr>
        <w:t>转换</w:t>
      </w:r>
    </w:p>
    <w:p w14:paraId="4FBA9ECE" w14:textId="343F9EF4" w:rsidR="00903E66" w:rsidRPr="00DD6BEF" w:rsidRDefault="00543020" w:rsidP="00903E66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7B7469CC" wp14:editId="40486460">
            <wp:extent cx="3590077" cy="185166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7441" cy="185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B596" w14:textId="43FB4D7A" w:rsidR="00543020" w:rsidRPr="00DD6BEF" w:rsidRDefault="003279C2" w:rsidP="003279C2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3D</w:t>
      </w:r>
      <w:r w:rsidRPr="00DD6BEF">
        <w:rPr>
          <w:rFonts w:ascii="Times New Roman" w:eastAsia="宋体" w:hAnsi="Times New Roman" w:cs="Times New Roman"/>
        </w:rPr>
        <w:t>位移</w:t>
      </w:r>
      <w:r w:rsidRPr="00DD6BEF">
        <w:rPr>
          <w:rFonts w:ascii="Times New Roman" w:eastAsia="宋体" w:hAnsi="Times New Roman" w:cs="Times New Roman"/>
        </w:rPr>
        <w:t>translate3d</w:t>
      </w:r>
    </w:p>
    <w:p w14:paraId="1AD8208F" w14:textId="3A368134" w:rsidR="00C95DF1" w:rsidRPr="00DD6BEF" w:rsidRDefault="00377760" w:rsidP="00C95DF1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76F3787C" wp14:editId="3E3EAB98">
            <wp:extent cx="5274310" cy="14846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82A1" w14:textId="6B5D1E8D" w:rsidR="000226E8" w:rsidRPr="00DD6BEF" w:rsidRDefault="00D76025" w:rsidP="00D76025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透视</w:t>
      </w:r>
      <w:r w:rsidRPr="00DD6BEF">
        <w:rPr>
          <w:rFonts w:ascii="Times New Roman" w:eastAsia="宋体" w:hAnsi="Times New Roman" w:cs="Times New Roman"/>
        </w:rPr>
        <w:t>perspective</w:t>
      </w:r>
    </w:p>
    <w:p w14:paraId="6E69E5B4" w14:textId="4D165C69" w:rsidR="00D76025" w:rsidRPr="00DD6BEF" w:rsidRDefault="009F6315" w:rsidP="00D76025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3E9F52F4" wp14:editId="058C161F">
            <wp:extent cx="4739640" cy="1679930"/>
            <wp:effectExtent l="0" t="0" r="381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45775" cy="16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3279"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DE3F731" wp14:editId="69A569DB">
            <wp:extent cx="3047445" cy="3017520"/>
            <wp:effectExtent l="0" t="0" r="63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65145" cy="303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BF90" w14:textId="09DADDAA" w:rsidR="00301020" w:rsidRPr="00DD6BEF" w:rsidRDefault="005A5DE8" w:rsidP="00D76025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51304D80" wp14:editId="1376D78A">
            <wp:extent cx="5274310" cy="8680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73D6" w14:textId="3F1C1E5D" w:rsidR="00D92D41" w:rsidRPr="00DD6BEF" w:rsidRDefault="00014323" w:rsidP="00D76025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P</w:t>
      </w:r>
      <w:r w:rsidR="00C64801" w:rsidRPr="00DD6BEF">
        <w:rPr>
          <w:rFonts w:ascii="Times New Roman" w:eastAsia="宋体" w:hAnsi="Times New Roman" w:cs="Times New Roman"/>
          <w:color w:val="FF0000"/>
        </w:rPr>
        <w:t>ers</w:t>
      </w:r>
      <w:r w:rsidRPr="00DD6BEF">
        <w:rPr>
          <w:rFonts w:ascii="Times New Roman" w:eastAsia="宋体" w:hAnsi="Times New Roman" w:cs="Times New Roman"/>
          <w:color w:val="FF0000"/>
        </w:rPr>
        <w:t>pective</w:t>
      </w:r>
      <w:r w:rsidRPr="00DD6BEF">
        <w:rPr>
          <w:rFonts w:ascii="Times New Roman" w:eastAsia="宋体" w:hAnsi="Times New Roman" w:cs="Times New Roman"/>
          <w:color w:val="FF0000"/>
        </w:rPr>
        <w:t>的值就是</w:t>
      </w:r>
      <w:r w:rsidRPr="00DD6BEF">
        <w:rPr>
          <w:rFonts w:ascii="Times New Roman" w:eastAsia="宋体" w:hAnsi="Times New Roman" w:cs="Times New Roman"/>
          <w:color w:val="FF0000"/>
        </w:rPr>
        <w:t>d</w:t>
      </w:r>
      <w:r w:rsidRPr="00DD6BEF">
        <w:rPr>
          <w:rFonts w:ascii="Times New Roman" w:eastAsia="宋体" w:hAnsi="Times New Roman" w:cs="Times New Roman"/>
          <w:color w:val="FF0000"/>
        </w:rPr>
        <w:t>，</w:t>
      </w:r>
      <w:r w:rsidRPr="00DD6BEF">
        <w:rPr>
          <w:rFonts w:ascii="Times New Roman" w:eastAsia="宋体" w:hAnsi="Times New Roman" w:cs="Times New Roman"/>
          <w:color w:val="FF0000"/>
        </w:rPr>
        <w:t>translate3d</w:t>
      </w:r>
      <w:r w:rsidRPr="00DD6BEF">
        <w:rPr>
          <w:rFonts w:ascii="Times New Roman" w:eastAsia="宋体" w:hAnsi="Times New Roman" w:cs="Times New Roman"/>
          <w:color w:val="FF0000"/>
        </w:rPr>
        <w:t>中</w:t>
      </w:r>
      <w:r w:rsidRPr="00DD6BEF">
        <w:rPr>
          <w:rFonts w:ascii="Times New Roman" w:eastAsia="宋体" w:hAnsi="Times New Roman" w:cs="Times New Roman"/>
          <w:color w:val="FF0000"/>
        </w:rPr>
        <w:t>z</w:t>
      </w:r>
      <w:r w:rsidRPr="00DD6BEF">
        <w:rPr>
          <w:rFonts w:ascii="Times New Roman" w:eastAsia="宋体" w:hAnsi="Times New Roman" w:cs="Times New Roman"/>
          <w:color w:val="FF0000"/>
        </w:rPr>
        <w:t>轴的值就是</w:t>
      </w:r>
      <w:r w:rsidRPr="00DD6BEF">
        <w:rPr>
          <w:rFonts w:ascii="Times New Roman" w:eastAsia="宋体" w:hAnsi="Times New Roman" w:cs="Times New Roman"/>
          <w:color w:val="FF0000"/>
        </w:rPr>
        <w:t>z</w:t>
      </w:r>
      <w:r w:rsidR="007A6765" w:rsidRPr="00DD6BEF">
        <w:rPr>
          <w:rFonts w:ascii="Times New Roman" w:eastAsia="宋体" w:hAnsi="Times New Roman" w:cs="Times New Roman"/>
          <w:color w:val="FF0000"/>
        </w:rPr>
        <w:t>。</w:t>
      </w:r>
      <w:r w:rsidR="00CB673E" w:rsidRPr="00DD6BEF">
        <w:rPr>
          <w:rFonts w:ascii="Times New Roman" w:eastAsia="宋体" w:hAnsi="Times New Roman" w:cs="Times New Roman"/>
          <w:color w:val="FF0000"/>
        </w:rPr>
        <w:t>d</w:t>
      </w:r>
      <w:r w:rsidR="00CB673E" w:rsidRPr="00DD6BEF">
        <w:rPr>
          <w:rFonts w:ascii="Times New Roman" w:eastAsia="宋体" w:hAnsi="Times New Roman" w:cs="Times New Roman"/>
          <w:color w:val="FF0000"/>
        </w:rPr>
        <w:t>越小视距越小</w:t>
      </w:r>
      <w:r w:rsidR="00512120" w:rsidRPr="00DD6BEF">
        <w:rPr>
          <w:rFonts w:ascii="Times New Roman" w:eastAsia="宋体" w:hAnsi="Times New Roman" w:cs="Times New Roman"/>
          <w:color w:val="FF0000"/>
        </w:rPr>
        <w:t>，</w:t>
      </w:r>
      <w:r w:rsidR="00512120" w:rsidRPr="00DD6BEF">
        <w:rPr>
          <w:rFonts w:ascii="Times New Roman" w:eastAsia="宋体" w:hAnsi="Times New Roman" w:cs="Times New Roman"/>
          <w:color w:val="FF0000"/>
        </w:rPr>
        <w:t>z</w:t>
      </w:r>
      <w:r w:rsidR="00512120" w:rsidRPr="00DD6BEF">
        <w:rPr>
          <w:rFonts w:ascii="Times New Roman" w:eastAsia="宋体" w:hAnsi="Times New Roman" w:cs="Times New Roman"/>
          <w:color w:val="FF0000"/>
        </w:rPr>
        <w:t>越大物体越大</w:t>
      </w:r>
      <w:r w:rsidR="00CB673E" w:rsidRPr="00DD6BEF">
        <w:rPr>
          <w:rFonts w:ascii="Times New Roman" w:eastAsia="宋体" w:hAnsi="Times New Roman" w:cs="Times New Roman"/>
          <w:color w:val="FF0000"/>
        </w:rPr>
        <w:t>。</w:t>
      </w:r>
    </w:p>
    <w:p w14:paraId="686BF55A" w14:textId="641E6CAE" w:rsidR="00D6065F" w:rsidRPr="00DD6BEF" w:rsidRDefault="00D6065F" w:rsidP="00D76025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要想有</w:t>
      </w:r>
      <w:r w:rsidRPr="00DD6BEF">
        <w:rPr>
          <w:rFonts w:ascii="Times New Roman" w:eastAsia="宋体" w:hAnsi="Times New Roman" w:cs="Times New Roman"/>
          <w:color w:val="FF0000"/>
        </w:rPr>
        <w:t>3D</w:t>
      </w:r>
      <w:r w:rsidRPr="00DD6BEF">
        <w:rPr>
          <w:rFonts w:ascii="Times New Roman" w:eastAsia="宋体" w:hAnsi="Times New Roman" w:cs="Times New Roman"/>
          <w:color w:val="FF0000"/>
        </w:rPr>
        <w:t>效果必须添加透视</w:t>
      </w:r>
      <w:r w:rsidR="00D1657E" w:rsidRPr="00DD6BEF">
        <w:rPr>
          <w:rFonts w:ascii="Times New Roman" w:eastAsia="宋体" w:hAnsi="Times New Roman" w:cs="Times New Roman"/>
          <w:color w:val="FF0000"/>
        </w:rPr>
        <w:t>。</w:t>
      </w:r>
    </w:p>
    <w:p w14:paraId="1CEE64F8" w14:textId="5F296CB6" w:rsidR="006E696B" w:rsidRPr="00DD6BEF" w:rsidRDefault="006E696B" w:rsidP="00A32669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3D</w:t>
      </w:r>
      <w:r w:rsidRPr="00DD6BEF">
        <w:rPr>
          <w:rFonts w:ascii="Times New Roman" w:eastAsia="宋体" w:hAnsi="Times New Roman" w:cs="Times New Roman"/>
        </w:rPr>
        <w:t>旋转</w:t>
      </w:r>
      <w:r w:rsidRPr="00DD6BEF">
        <w:rPr>
          <w:rFonts w:ascii="Times New Roman" w:eastAsia="宋体" w:hAnsi="Times New Roman" w:cs="Times New Roman"/>
        </w:rPr>
        <w:t>rotate3d</w:t>
      </w:r>
    </w:p>
    <w:p w14:paraId="04837C52" w14:textId="6F71E7F4" w:rsidR="007C0C80" w:rsidRPr="00DD6BEF" w:rsidRDefault="00902149" w:rsidP="007C0C80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2E31154F" wp14:editId="1F77AB4C">
            <wp:extent cx="5274310" cy="15278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6EBA" w14:textId="3F89B3EE" w:rsidR="00B11374" w:rsidRPr="00DD6BEF" w:rsidRDefault="001C467B" w:rsidP="007C0C80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左手准则：以大拇指表示</w:t>
      </w:r>
      <w:r w:rsidRPr="00DD6BEF">
        <w:rPr>
          <w:rFonts w:ascii="Times New Roman" w:eastAsia="宋体" w:hAnsi="Times New Roman" w:cs="Times New Roman"/>
          <w:color w:val="FF0000"/>
        </w:rPr>
        <w:t>x</w:t>
      </w:r>
      <w:r w:rsidRPr="00DD6BEF">
        <w:rPr>
          <w:rFonts w:ascii="Times New Roman" w:eastAsia="宋体" w:hAnsi="Times New Roman" w:cs="Times New Roman"/>
          <w:color w:val="FF0000"/>
        </w:rPr>
        <w:t>、</w:t>
      </w:r>
      <w:r w:rsidRPr="00DD6BEF">
        <w:rPr>
          <w:rFonts w:ascii="Times New Roman" w:eastAsia="宋体" w:hAnsi="Times New Roman" w:cs="Times New Roman"/>
          <w:color w:val="FF0000"/>
        </w:rPr>
        <w:t>y</w:t>
      </w:r>
      <w:r w:rsidRPr="00DD6BEF">
        <w:rPr>
          <w:rFonts w:ascii="Times New Roman" w:eastAsia="宋体" w:hAnsi="Times New Roman" w:cs="Times New Roman"/>
          <w:color w:val="FF0000"/>
        </w:rPr>
        <w:t>、</w:t>
      </w:r>
      <w:r w:rsidRPr="00DD6BEF">
        <w:rPr>
          <w:rFonts w:ascii="Times New Roman" w:eastAsia="宋体" w:hAnsi="Times New Roman" w:cs="Times New Roman"/>
          <w:color w:val="FF0000"/>
        </w:rPr>
        <w:t>z</w:t>
      </w:r>
      <w:r w:rsidRPr="00DD6BEF">
        <w:rPr>
          <w:rFonts w:ascii="Times New Roman" w:eastAsia="宋体" w:hAnsi="Times New Roman" w:cs="Times New Roman"/>
          <w:color w:val="FF0000"/>
        </w:rPr>
        <w:t>轴，</w:t>
      </w:r>
      <w:r w:rsidR="00F960C6" w:rsidRPr="00DD6BEF">
        <w:rPr>
          <w:rFonts w:ascii="Times New Roman" w:eastAsia="宋体" w:hAnsi="Times New Roman" w:cs="Times New Roman"/>
          <w:color w:val="FF0000"/>
        </w:rPr>
        <w:t>四指的方向就是值为正值时的旋转方向</w:t>
      </w:r>
      <w:r w:rsidR="00D95621" w:rsidRPr="00DD6BEF">
        <w:rPr>
          <w:rFonts w:ascii="Times New Roman" w:eastAsia="宋体" w:hAnsi="Times New Roman" w:cs="Times New Roman"/>
          <w:color w:val="FF0000"/>
        </w:rPr>
        <w:t>，注意：</w:t>
      </w:r>
      <w:r w:rsidR="00D95621" w:rsidRPr="00DD6BEF">
        <w:rPr>
          <w:rFonts w:ascii="Times New Roman" w:eastAsia="宋体" w:hAnsi="Times New Roman" w:cs="Times New Roman"/>
          <w:color w:val="FF0000"/>
        </w:rPr>
        <w:t>y</w:t>
      </w:r>
      <w:r w:rsidR="00D95621" w:rsidRPr="00DD6BEF">
        <w:rPr>
          <w:rFonts w:ascii="Times New Roman" w:eastAsia="宋体" w:hAnsi="Times New Roman" w:cs="Times New Roman"/>
          <w:color w:val="FF0000"/>
        </w:rPr>
        <w:t>轴是指向下方的</w:t>
      </w:r>
      <w:r w:rsidR="00F960C6" w:rsidRPr="00DD6BEF">
        <w:rPr>
          <w:rFonts w:ascii="Times New Roman" w:eastAsia="宋体" w:hAnsi="Times New Roman" w:cs="Times New Roman"/>
          <w:color w:val="FF0000"/>
        </w:rPr>
        <w:t>。</w:t>
      </w:r>
    </w:p>
    <w:p w14:paraId="20C89019" w14:textId="48B61697" w:rsidR="00537315" w:rsidRPr="00DD6BEF" w:rsidRDefault="00537315" w:rsidP="00537315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lastRenderedPageBreak/>
        <w:t>3D</w:t>
      </w:r>
      <w:r w:rsidRPr="00DD6BEF">
        <w:rPr>
          <w:rFonts w:ascii="Times New Roman" w:eastAsia="宋体" w:hAnsi="Times New Roman" w:cs="Times New Roman"/>
        </w:rPr>
        <w:t>呈现</w:t>
      </w:r>
      <w:r w:rsidR="0064265C" w:rsidRPr="00DD6BEF">
        <w:rPr>
          <w:rFonts w:ascii="Times New Roman" w:eastAsia="宋体" w:hAnsi="Times New Roman" w:cs="Times New Roman"/>
        </w:rPr>
        <w:t>transf</w:t>
      </w:r>
      <w:r w:rsidR="009C7512" w:rsidRPr="00DD6BEF">
        <w:rPr>
          <w:rFonts w:ascii="Times New Roman" w:eastAsia="宋体" w:hAnsi="Times New Roman" w:cs="Times New Roman"/>
        </w:rPr>
        <w:t>or</w:t>
      </w:r>
      <w:r w:rsidR="0064265C" w:rsidRPr="00DD6BEF">
        <w:rPr>
          <w:rFonts w:ascii="Times New Roman" w:eastAsia="宋体" w:hAnsi="Times New Roman" w:cs="Times New Roman"/>
        </w:rPr>
        <w:t>m-style</w:t>
      </w:r>
    </w:p>
    <w:p w14:paraId="34E33DA5" w14:textId="7FF6D54A" w:rsidR="00537315" w:rsidRPr="00DD6BEF" w:rsidRDefault="00A928AC" w:rsidP="00537315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01213909" wp14:editId="6515FD46">
            <wp:extent cx="4076700" cy="1386550"/>
            <wp:effectExtent l="0" t="0" r="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04480" cy="139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1904" w14:textId="6FC9BD97" w:rsidR="00A928AC" w:rsidRPr="00DD6BEF" w:rsidRDefault="00A418E5" w:rsidP="00537315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非常重要的一个点：任何</w:t>
      </w:r>
      <w:r w:rsidRPr="00DD6BEF">
        <w:rPr>
          <w:rFonts w:ascii="Times New Roman" w:eastAsia="宋体" w:hAnsi="Times New Roman" w:cs="Times New Roman"/>
          <w:color w:val="FF0000"/>
        </w:rPr>
        <w:t>3D</w:t>
      </w:r>
      <w:r w:rsidR="002E2E0D" w:rsidRPr="00DD6BEF">
        <w:rPr>
          <w:rFonts w:ascii="Times New Roman" w:eastAsia="宋体" w:hAnsi="Times New Roman" w:cs="Times New Roman"/>
          <w:color w:val="FF0000"/>
        </w:rPr>
        <w:t>转换操作，比如位移和旋转，坐标轴都会跟着变化，即</w:t>
      </w:r>
      <w:r w:rsidR="00E65A20" w:rsidRPr="00DD6BEF">
        <w:rPr>
          <w:rFonts w:ascii="Times New Roman" w:eastAsia="宋体" w:hAnsi="Times New Roman" w:cs="Times New Roman"/>
          <w:color w:val="FF0000"/>
        </w:rPr>
        <w:t>x</w:t>
      </w:r>
      <w:r w:rsidR="00E65A20" w:rsidRPr="00DD6BEF">
        <w:rPr>
          <w:rFonts w:ascii="Times New Roman" w:eastAsia="宋体" w:hAnsi="Times New Roman" w:cs="Times New Roman"/>
          <w:color w:val="FF0000"/>
        </w:rPr>
        <w:t>、</w:t>
      </w:r>
      <w:r w:rsidR="00E65A20" w:rsidRPr="00DD6BEF">
        <w:rPr>
          <w:rFonts w:ascii="Times New Roman" w:eastAsia="宋体" w:hAnsi="Times New Roman" w:cs="Times New Roman"/>
          <w:color w:val="FF0000"/>
        </w:rPr>
        <w:t>y</w:t>
      </w:r>
      <w:r w:rsidR="00E65A20" w:rsidRPr="00DD6BEF">
        <w:rPr>
          <w:rFonts w:ascii="Times New Roman" w:eastAsia="宋体" w:hAnsi="Times New Roman" w:cs="Times New Roman"/>
          <w:color w:val="FF0000"/>
        </w:rPr>
        <w:t>、</w:t>
      </w:r>
      <w:r w:rsidR="00E65A20" w:rsidRPr="00DD6BEF">
        <w:rPr>
          <w:rFonts w:ascii="Times New Roman" w:eastAsia="宋体" w:hAnsi="Times New Roman" w:cs="Times New Roman"/>
          <w:color w:val="FF0000"/>
        </w:rPr>
        <w:t>z</w:t>
      </w:r>
      <w:r w:rsidR="002E2E0D" w:rsidRPr="00DD6BEF">
        <w:rPr>
          <w:rFonts w:ascii="Times New Roman" w:eastAsia="宋体" w:hAnsi="Times New Roman" w:cs="Times New Roman"/>
          <w:color w:val="FF0000"/>
        </w:rPr>
        <w:t>坐标轴始终在盒子的中央。</w:t>
      </w:r>
      <w:r w:rsidR="000A429E" w:rsidRPr="00DD6BEF">
        <w:rPr>
          <w:rFonts w:ascii="Times New Roman" w:eastAsia="宋体" w:hAnsi="Times New Roman" w:cs="Times New Roman"/>
          <w:color w:val="FF0000"/>
        </w:rPr>
        <w:t>所以比如要实现旋转木马的效果，先进行旋转再进行位移，这样就能实现以大盒子的中心为圆心，位移则是沿着半径方向位移。</w:t>
      </w:r>
      <w:r w:rsidR="007A63A2" w:rsidRPr="00DD6BEF">
        <w:rPr>
          <w:rFonts w:ascii="Times New Roman" w:eastAsia="宋体" w:hAnsi="Times New Roman" w:cs="Times New Roman"/>
          <w:color w:val="FF0000"/>
        </w:rPr>
        <w:t>要实现立体的效果一定要注意将盒子变成以大盒子的轴为变换轴的</w:t>
      </w:r>
      <w:r w:rsidR="00570DB9" w:rsidRPr="00DD6BEF">
        <w:rPr>
          <w:rFonts w:ascii="Times New Roman" w:eastAsia="宋体" w:hAnsi="Times New Roman" w:cs="Times New Roman"/>
          <w:color w:val="FF0000"/>
        </w:rPr>
        <w:t>样式</w:t>
      </w:r>
      <w:r w:rsidR="007A63A2" w:rsidRPr="00DD6BEF">
        <w:rPr>
          <w:rFonts w:ascii="Times New Roman" w:eastAsia="宋体" w:hAnsi="Times New Roman" w:cs="Times New Roman"/>
          <w:color w:val="FF0000"/>
        </w:rPr>
        <w:t>。</w:t>
      </w:r>
    </w:p>
    <w:p w14:paraId="2D53F83B" w14:textId="5ECAED64" w:rsidR="00F84764" w:rsidRPr="00DD6BEF" w:rsidRDefault="00F84764" w:rsidP="00F84764">
      <w:pPr>
        <w:pStyle w:val="4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其他特性</w:t>
      </w:r>
    </w:p>
    <w:p w14:paraId="70098D42" w14:textId="21BB4BA9" w:rsidR="00617B41" w:rsidRPr="00DD6BEF" w:rsidRDefault="00C54BD9" w:rsidP="00C54BD9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CSS3</w:t>
      </w:r>
      <w:r w:rsidRPr="00DD6BEF">
        <w:rPr>
          <w:rFonts w:ascii="Times New Roman" w:eastAsia="宋体" w:hAnsi="Times New Roman" w:cs="Times New Roman"/>
        </w:rPr>
        <w:t>滤镜</w:t>
      </w:r>
      <w:r w:rsidRPr="00DD6BEF">
        <w:rPr>
          <w:rFonts w:ascii="Times New Roman" w:eastAsia="宋体" w:hAnsi="Times New Roman" w:cs="Times New Roman"/>
        </w:rPr>
        <w:t>filter</w:t>
      </w:r>
    </w:p>
    <w:p w14:paraId="29525D79" w14:textId="028E955B" w:rsidR="00B1065C" w:rsidRPr="00DD6BEF" w:rsidRDefault="00B1065C" w:rsidP="00B1065C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将模糊或颜色偏移等图</w:t>
      </w:r>
      <w:r w:rsidR="001A21FB" w:rsidRPr="00DD6BEF">
        <w:rPr>
          <w:rFonts w:ascii="Times New Roman" w:eastAsia="宋体" w:hAnsi="Times New Roman" w:cs="Times New Roman"/>
        </w:rPr>
        <w:t>形效果应用于元素。</w:t>
      </w:r>
    </w:p>
    <w:p w14:paraId="33046AB9" w14:textId="70829B45" w:rsidR="00E95102" w:rsidRPr="00DD6BEF" w:rsidRDefault="00E95102" w:rsidP="00B1065C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6CB974EB" wp14:editId="37C44170">
            <wp:extent cx="4853940" cy="280507"/>
            <wp:effectExtent l="0" t="0" r="0" b="57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4612" cy="29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A7FE" w14:textId="0C8DB7C7" w:rsidR="001E12DE" w:rsidRPr="00DD6BEF" w:rsidRDefault="0057636B" w:rsidP="00B1065C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150059F1" wp14:editId="08DCE6E6">
            <wp:extent cx="2065020" cy="729942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96136" cy="7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FF202" w14:textId="46149A62" w:rsidR="00C3558F" w:rsidRPr="00DD6BEF" w:rsidRDefault="007C76CD" w:rsidP="007C76CD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CSS3calc</w:t>
      </w:r>
      <w:r w:rsidRPr="00DD6BEF">
        <w:rPr>
          <w:rFonts w:ascii="Times New Roman" w:eastAsia="宋体" w:hAnsi="Times New Roman" w:cs="Times New Roman"/>
        </w:rPr>
        <w:t>函数</w:t>
      </w:r>
    </w:p>
    <w:p w14:paraId="1F737AB2" w14:textId="532EDDBE" w:rsidR="007C76CD" w:rsidRPr="00DD6BEF" w:rsidRDefault="0006409D" w:rsidP="007C76C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让你在声明</w:t>
      </w:r>
      <w:r w:rsidRPr="00DD6BEF">
        <w:rPr>
          <w:rFonts w:ascii="Times New Roman" w:eastAsia="宋体" w:hAnsi="Times New Roman" w:cs="Times New Roman"/>
        </w:rPr>
        <w:t>CSS</w:t>
      </w:r>
      <w:r w:rsidRPr="00DD6BEF">
        <w:rPr>
          <w:rFonts w:ascii="Times New Roman" w:eastAsia="宋体" w:hAnsi="Times New Roman" w:cs="Times New Roman"/>
        </w:rPr>
        <w:t>属性值时执行一些计算。</w:t>
      </w:r>
    </w:p>
    <w:p w14:paraId="47FD92F2" w14:textId="4393282E" w:rsidR="00C8094F" w:rsidRPr="00DD6BEF" w:rsidRDefault="00C8094F" w:rsidP="007C76C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53F7DDFE" wp14:editId="40F2F44E">
            <wp:extent cx="2095500" cy="33322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26781" cy="33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505D" w14:textId="54082815" w:rsidR="00C8094F" w:rsidRPr="00DD6BEF" w:rsidRDefault="00C94F34" w:rsidP="007C76CD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表示子盒子</w:t>
      </w:r>
      <w:proofErr w:type="gramStart"/>
      <w:r w:rsidRPr="00DD6BEF">
        <w:rPr>
          <w:rFonts w:ascii="Times New Roman" w:eastAsia="宋体" w:hAnsi="Times New Roman" w:cs="Times New Roman"/>
        </w:rPr>
        <w:t>永远比父盒子</w:t>
      </w:r>
      <w:proofErr w:type="gramEnd"/>
      <w:r w:rsidRPr="00DD6BEF">
        <w:rPr>
          <w:rFonts w:ascii="Times New Roman" w:eastAsia="宋体" w:hAnsi="Times New Roman" w:cs="Times New Roman"/>
        </w:rPr>
        <w:t>小</w:t>
      </w:r>
      <w:r w:rsidRPr="00DD6BEF">
        <w:rPr>
          <w:rFonts w:ascii="Times New Roman" w:eastAsia="宋体" w:hAnsi="Times New Roman" w:cs="Times New Roman"/>
        </w:rPr>
        <w:t>20px</w:t>
      </w:r>
      <w:r w:rsidR="00E31677" w:rsidRPr="00DD6BEF">
        <w:rPr>
          <w:rFonts w:ascii="Times New Roman" w:eastAsia="宋体" w:hAnsi="Times New Roman" w:cs="Times New Roman"/>
        </w:rPr>
        <w:t>。</w:t>
      </w:r>
    </w:p>
    <w:p w14:paraId="57F69D3C" w14:textId="3BC6CFB5" w:rsidR="006823D8" w:rsidRPr="00DD6BEF" w:rsidRDefault="006823D8" w:rsidP="006823D8">
      <w:pPr>
        <w:pStyle w:val="6"/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CSS3</w:t>
      </w:r>
      <w:r w:rsidRPr="00DD6BEF">
        <w:rPr>
          <w:rFonts w:ascii="Times New Roman" w:eastAsia="宋体" w:hAnsi="Times New Roman" w:cs="Times New Roman"/>
        </w:rPr>
        <w:t>过渡（重要）</w:t>
      </w:r>
    </w:p>
    <w:p w14:paraId="551B30F0" w14:textId="0408E9F5" w:rsidR="006823D8" w:rsidRPr="00DD6BEF" w:rsidRDefault="00901A28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5F50ED11" wp14:editId="59123984">
            <wp:extent cx="5274310" cy="161226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0A15" w14:textId="77777777" w:rsidR="00747821" w:rsidRPr="00DD6BEF" w:rsidRDefault="00747821" w:rsidP="006823D8">
      <w:pPr>
        <w:rPr>
          <w:rFonts w:ascii="Times New Roman" w:eastAsia="宋体" w:hAnsi="Times New Roman" w:cs="Times New Roman"/>
        </w:rPr>
      </w:pPr>
    </w:p>
    <w:p w14:paraId="698EE848" w14:textId="5B0FDE97" w:rsidR="00343266" w:rsidRPr="00DD6BEF" w:rsidRDefault="00B3451E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5769628" wp14:editId="5E436894">
            <wp:extent cx="5274310" cy="1877060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77FE" w14:textId="77777777" w:rsidR="00F82A10" w:rsidRPr="00DD6BEF" w:rsidRDefault="00F82A10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运动曲线的参数：</w:t>
      </w:r>
    </w:p>
    <w:p w14:paraId="0ADB251E" w14:textId="33A92045" w:rsidR="00B3451E" w:rsidRPr="00DD6BEF" w:rsidRDefault="000D3D82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40656DF8" wp14:editId="1C25E725">
            <wp:extent cx="5274310" cy="17487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D566" w14:textId="003794D3" w:rsidR="00717765" w:rsidRPr="00DD6BEF" w:rsidRDefault="00E91542" w:rsidP="006823D8">
      <w:pPr>
        <w:rPr>
          <w:rFonts w:ascii="Times New Roman" w:eastAsia="宋体" w:hAnsi="Times New Roman" w:cs="Times New Roman"/>
          <w:color w:val="FF0000"/>
        </w:rPr>
      </w:pPr>
      <w:r w:rsidRPr="00DD6BEF">
        <w:rPr>
          <w:rFonts w:ascii="Times New Roman" w:eastAsia="宋体" w:hAnsi="Times New Roman" w:cs="Times New Roman"/>
          <w:color w:val="FF0000"/>
        </w:rPr>
        <w:t>使用过渡的口诀：谁来变换给谁加。</w:t>
      </w:r>
    </w:p>
    <w:p w14:paraId="6F551CDE" w14:textId="7263ED0F" w:rsidR="00E91542" w:rsidRPr="00DD6BEF" w:rsidRDefault="00E91542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516C1852" wp14:editId="35A34E42">
            <wp:extent cx="4617720" cy="1901349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31861" cy="190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4371" w14:textId="577D1A6C" w:rsidR="00893B84" w:rsidRPr="00DD6BEF" w:rsidRDefault="00893B84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</w:rPr>
        <w:t>多属性过渡：</w:t>
      </w:r>
    </w:p>
    <w:p w14:paraId="756B8CAE" w14:textId="083795A9" w:rsidR="00893B84" w:rsidRPr="00DD6BEF" w:rsidRDefault="00893B84" w:rsidP="006823D8">
      <w:pPr>
        <w:rPr>
          <w:rFonts w:ascii="Times New Roman" w:eastAsia="宋体" w:hAnsi="Times New Roman" w:cs="Times New Roman"/>
        </w:rPr>
      </w:pPr>
      <w:r w:rsidRPr="00DD6BEF">
        <w:rPr>
          <w:rFonts w:ascii="Times New Roman" w:eastAsia="宋体" w:hAnsi="Times New Roman" w:cs="Times New Roman"/>
          <w:noProof/>
        </w:rPr>
        <w:drawing>
          <wp:inline distT="0" distB="0" distL="0" distR="0" wp14:anchorId="57077FFB" wp14:editId="0C92C99B">
            <wp:extent cx="3429000" cy="22993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4362" cy="2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775264C" w14:textId="77777777" w:rsidR="002D7CB0" w:rsidRPr="00DD6BEF" w:rsidRDefault="002D7CB0" w:rsidP="006823D8">
      <w:pPr>
        <w:rPr>
          <w:rFonts w:ascii="Times New Roman" w:eastAsia="宋体" w:hAnsi="Times New Roman" w:cs="Times New Roman"/>
        </w:rPr>
      </w:pPr>
    </w:p>
    <w:sectPr w:rsidR="002D7CB0" w:rsidRPr="00DD6BE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86E"/>
    <w:rsid w:val="00014323"/>
    <w:rsid w:val="000226E8"/>
    <w:rsid w:val="0002627F"/>
    <w:rsid w:val="00030A41"/>
    <w:rsid w:val="000348D1"/>
    <w:rsid w:val="0005225C"/>
    <w:rsid w:val="0006409D"/>
    <w:rsid w:val="00065E3E"/>
    <w:rsid w:val="000A429E"/>
    <w:rsid w:val="000B2167"/>
    <w:rsid w:val="000B427F"/>
    <w:rsid w:val="000B51FB"/>
    <w:rsid w:val="000D3D82"/>
    <w:rsid w:val="000F4375"/>
    <w:rsid w:val="00100226"/>
    <w:rsid w:val="001365E6"/>
    <w:rsid w:val="00151BE4"/>
    <w:rsid w:val="0017291A"/>
    <w:rsid w:val="00187EDF"/>
    <w:rsid w:val="00197D02"/>
    <w:rsid w:val="001A21FB"/>
    <w:rsid w:val="001B5612"/>
    <w:rsid w:val="001C467B"/>
    <w:rsid w:val="001E12DE"/>
    <w:rsid w:val="001F2200"/>
    <w:rsid w:val="00203279"/>
    <w:rsid w:val="002137E7"/>
    <w:rsid w:val="002423CA"/>
    <w:rsid w:val="00277232"/>
    <w:rsid w:val="002A6D63"/>
    <w:rsid w:val="002B1F16"/>
    <w:rsid w:val="002D38D8"/>
    <w:rsid w:val="002D7CB0"/>
    <w:rsid w:val="002E1387"/>
    <w:rsid w:val="002E2E0D"/>
    <w:rsid w:val="002F5B84"/>
    <w:rsid w:val="002F6D4C"/>
    <w:rsid w:val="00301020"/>
    <w:rsid w:val="00325EFA"/>
    <w:rsid w:val="003279C2"/>
    <w:rsid w:val="00335AAC"/>
    <w:rsid w:val="00343266"/>
    <w:rsid w:val="003554E8"/>
    <w:rsid w:val="00365482"/>
    <w:rsid w:val="00367EAE"/>
    <w:rsid w:val="00377760"/>
    <w:rsid w:val="003877D8"/>
    <w:rsid w:val="003900ED"/>
    <w:rsid w:val="00393049"/>
    <w:rsid w:val="003A468B"/>
    <w:rsid w:val="003A5F3D"/>
    <w:rsid w:val="003B0072"/>
    <w:rsid w:val="003B02DC"/>
    <w:rsid w:val="003C6A9D"/>
    <w:rsid w:val="003D449A"/>
    <w:rsid w:val="003F5111"/>
    <w:rsid w:val="0040075E"/>
    <w:rsid w:val="0040272A"/>
    <w:rsid w:val="00410543"/>
    <w:rsid w:val="004354D8"/>
    <w:rsid w:val="0045321C"/>
    <w:rsid w:val="00492506"/>
    <w:rsid w:val="004B3C5C"/>
    <w:rsid w:val="004D3A99"/>
    <w:rsid w:val="004E0D7D"/>
    <w:rsid w:val="004F7A91"/>
    <w:rsid w:val="00500710"/>
    <w:rsid w:val="005064F1"/>
    <w:rsid w:val="005074B9"/>
    <w:rsid w:val="00512120"/>
    <w:rsid w:val="00535843"/>
    <w:rsid w:val="005364A9"/>
    <w:rsid w:val="00537315"/>
    <w:rsid w:val="00540AE2"/>
    <w:rsid w:val="00543020"/>
    <w:rsid w:val="0054435C"/>
    <w:rsid w:val="0056125B"/>
    <w:rsid w:val="00566E09"/>
    <w:rsid w:val="00567F75"/>
    <w:rsid w:val="00570DB9"/>
    <w:rsid w:val="0057636B"/>
    <w:rsid w:val="00577CED"/>
    <w:rsid w:val="005A2F3F"/>
    <w:rsid w:val="005A4E0A"/>
    <w:rsid w:val="005A5DE8"/>
    <w:rsid w:val="005B0D10"/>
    <w:rsid w:val="005D1122"/>
    <w:rsid w:val="005E17CC"/>
    <w:rsid w:val="005E357F"/>
    <w:rsid w:val="006004C2"/>
    <w:rsid w:val="00617B41"/>
    <w:rsid w:val="00623629"/>
    <w:rsid w:val="00637E19"/>
    <w:rsid w:val="0064265C"/>
    <w:rsid w:val="00656423"/>
    <w:rsid w:val="00663DA1"/>
    <w:rsid w:val="0066586E"/>
    <w:rsid w:val="00672906"/>
    <w:rsid w:val="006739CB"/>
    <w:rsid w:val="006823D8"/>
    <w:rsid w:val="00686F8B"/>
    <w:rsid w:val="00695C11"/>
    <w:rsid w:val="006B5701"/>
    <w:rsid w:val="006B6A4B"/>
    <w:rsid w:val="006E696B"/>
    <w:rsid w:val="006F639B"/>
    <w:rsid w:val="00703B91"/>
    <w:rsid w:val="00714AED"/>
    <w:rsid w:val="00717765"/>
    <w:rsid w:val="00720AB3"/>
    <w:rsid w:val="00723F88"/>
    <w:rsid w:val="00744DEE"/>
    <w:rsid w:val="00747821"/>
    <w:rsid w:val="00774E05"/>
    <w:rsid w:val="00782DAD"/>
    <w:rsid w:val="007949DD"/>
    <w:rsid w:val="007968B1"/>
    <w:rsid w:val="007A0FF8"/>
    <w:rsid w:val="007A63A2"/>
    <w:rsid w:val="007A6765"/>
    <w:rsid w:val="007C0C80"/>
    <w:rsid w:val="007C76CD"/>
    <w:rsid w:val="008043AF"/>
    <w:rsid w:val="00810F44"/>
    <w:rsid w:val="008144CC"/>
    <w:rsid w:val="0081485C"/>
    <w:rsid w:val="0083359E"/>
    <w:rsid w:val="00837455"/>
    <w:rsid w:val="00843AB0"/>
    <w:rsid w:val="0085591A"/>
    <w:rsid w:val="00863F53"/>
    <w:rsid w:val="00875D82"/>
    <w:rsid w:val="008863EE"/>
    <w:rsid w:val="0088772E"/>
    <w:rsid w:val="008877E9"/>
    <w:rsid w:val="00893B84"/>
    <w:rsid w:val="008D659C"/>
    <w:rsid w:val="008E223A"/>
    <w:rsid w:val="008E52F9"/>
    <w:rsid w:val="008E6EA5"/>
    <w:rsid w:val="00901A28"/>
    <w:rsid w:val="00902149"/>
    <w:rsid w:val="00903E66"/>
    <w:rsid w:val="00912370"/>
    <w:rsid w:val="0091637E"/>
    <w:rsid w:val="009173B3"/>
    <w:rsid w:val="00942C8A"/>
    <w:rsid w:val="009469F4"/>
    <w:rsid w:val="00956F24"/>
    <w:rsid w:val="00961EE6"/>
    <w:rsid w:val="00974791"/>
    <w:rsid w:val="009A10E8"/>
    <w:rsid w:val="009C10D3"/>
    <w:rsid w:val="009C7512"/>
    <w:rsid w:val="009E4BD4"/>
    <w:rsid w:val="009E4C7A"/>
    <w:rsid w:val="009F6315"/>
    <w:rsid w:val="00A01F44"/>
    <w:rsid w:val="00A16A01"/>
    <w:rsid w:val="00A23E88"/>
    <w:rsid w:val="00A32669"/>
    <w:rsid w:val="00A418E5"/>
    <w:rsid w:val="00A60214"/>
    <w:rsid w:val="00A6653E"/>
    <w:rsid w:val="00A81E13"/>
    <w:rsid w:val="00A928AC"/>
    <w:rsid w:val="00AD6ADB"/>
    <w:rsid w:val="00B07809"/>
    <w:rsid w:val="00B10223"/>
    <w:rsid w:val="00B1065C"/>
    <w:rsid w:val="00B11374"/>
    <w:rsid w:val="00B1333A"/>
    <w:rsid w:val="00B22B03"/>
    <w:rsid w:val="00B3451E"/>
    <w:rsid w:val="00B40868"/>
    <w:rsid w:val="00B4608A"/>
    <w:rsid w:val="00B46D72"/>
    <w:rsid w:val="00B576F6"/>
    <w:rsid w:val="00B73696"/>
    <w:rsid w:val="00B77DA9"/>
    <w:rsid w:val="00B87EEF"/>
    <w:rsid w:val="00BA56B6"/>
    <w:rsid w:val="00BD1832"/>
    <w:rsid w:val="00BF100C"/>
    <w:rsid w:val="00BF4BFB"/>
    <w:rsid w:val="00C169F9"/>
    <w:rsid w:val="00C249C0"/>
    <w:rsid w:val="00C3558F"/>
    <w:rsid w:val="00C36718"/>
    <w:rsid w:val="00C42EE1"/>
    <w:rsid w:val="00C54BD9"/>
    <w:rsid w:val="00C55CA8"/>
    <w:rsid w:val="00C64801"/>
    <w:rsid w:val="00C76923"/>
    <w:rsid w:val="00C8094F"/>
    <w:rsid w:val="00C81963"/>
    <w:rsid w:val="00C93A37"/>
    <w:rsid w:val="00C93D51"/>
    <w:rsid w:val="00C94F34"/>
    <w:rsid w:val="00C95DF1"/>
    <w:rsid w:val="00CB673E"/>
    <w:rsid w:val="00CC04D9"/>
    <w:rsid w:val="00CC48FA"/>
    <w:rsid w:val="00CC7EF7"/>
    <w:rsid w:val="00CD0E9E"/>
    <w:rsid w:val="00CD1CA0"/>
    <w:rsid w:val="00CF3D0C"/>
    <w:rsid w:val="00CF79BC"/>
    <w:rsid w:val="00D005EB"/>
    <w:rsid w:val="00D03B10"/>
    <w:rsid w:val="00D1657E"/>
    <w:rsid w:val="00D1761A"/>
    <w:rsid w:val="00D4706F"/>
    <w:rsid w:val="00D6065F"/>
    <w:rsid w:val="00D76025"/>
    <w:rsid w:val="00D92D41"/>
    <w:rsid w:val="00D943BD"/>
    <w:rsid w:val="00D95621"/>
    <w:rsid w:val="00DD5785"/>
    <w:rsid w:val="00DD5B8A"/>
    <w:rsid w:val="00DD6BEF"/>
    <w:rsid w:val="00DF1853"/>
    <w:rsid w:val="00E10131"/>
    <w:rsid w:val="00E20D9D"/>
    <w:rsid w:val="00E22972"/>
    <w:rsid w:val="00E26A01"/>
    <w:rsid w:val="00E31677"/>
    <w:rsid w:val="00E37B3E"/>
    <w:rsid w:val="00E65A20"/>
    <w:rsid w:val="00E67D51"/>
    <w:rsid w:val="00E73884"/>
    <w:rsid w:val="00E82639"/>
    <w:rsid w:val="00E87E1C"/>
    <w:rsid w:val="00E91542"/>
    <w:rsid w:val="00E95102"/>
    <w:rsid w:val="00EB0B77"/>
    <w:rsid w:val="00EB343B"/>
    <w:rsid w:val="00EB6E14"/>
    <w:rsid w:val="00EC43DB"/>
    <w:rsid w:val="00ED15D1"/>
    <w:rsid w:val="00EE0611"/>
    <w:rsid w:val="00EE77DF"/>
    <w:rsid w:val="00F01A31"/>
    <w:rsid w:val="00F26DAC"/>
    <w:rsid w:val="00F82A10"/>
    <w:rsid w:val="00F84764"/>
    <w:rsid w:val="00F94386"/>
    <w:rsid w:val="00F960C6"/>
    <w:rsid w:val="00FA2C9E"/>
    <w:rsid w:val="00FA48FE"/>
    <w:rsid w:val="00FC12D4"/>
    <w:rsid w:val="00FC45D5"/>
    <w:rsid w:val="00FE0F13"/>
    <w:rsid w:val="00FF0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F3634F"/>
  <w15:chartTrackingRefBased/>
  <w15:docId w15:val="{6CFE13E5-C360-456A-8D5D-BBA2837F1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6125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6125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C6A9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7949DD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949DD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6125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6125B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3C6A9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7949DD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949DD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640</TotalTime>
  <Pages>18</Pages>
  <Words>246</Words>
  <Characters>1404</Characters>
  <Application>Microsoft Office Word</Application>
  <DocSecurity>0</DocSecurity>
  <Lines>11</Lines>
  <Paragraphs>3</Paragraphs>
  <ScaleCrop>false</ScaleCrop>
  <Company/>
  <LinksUpToDate>false</LinksUpToDate>
  <CharactersWithSpaces>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240</cp:revision>
  <dcterms:created xsi:type="dcterms:W3CDTF">2023-01-20T06:09:00Z</dcterms:created>
  <dcterms:modified xsi:type="dcterms:W3CDTF">2023-01-24T12:05:00Z</dcterms:modified>
</cp:coreProperties>
</file>